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D" w:rsidRDefault="00B96BA0">
      <w:pPr>
        <w:pStyle w:val="Nadpis20"/>
        <w:keepNext/>
        <w:keepLines/>
        <w:shd w:val="clear" w:color="auto" w:fill="auto"/>
        <w:spacing w:after="0"/>
        <w:ind w:left="3720" w:firstLine="20"/>
      </w:pPr>
      <w:bookmarkStart w:id="0" w:name="bookmark0"/>
      <w:r>
        <w:t>DODATEK č. 6</w:t>
      </w:r>
      <w:bookmarkEnd w:id="0"/>
    </w:p>
    <w:p w:rsidR="00640D0D" w:rsidRDefault="00B96BA0">
      <w:pPr>
        <w:pStyle w:val="Zkladntext20"/>
        <w:shd w:val="clear" w:color="auto" w:fill="auto"/>
      </w:pPr>
      <w:r>
        <w:t>KE SMLOUVĚ O POSKYTNUTÍ KOMPLEXNÍCH ÚKLIDOVÝCH SLUŽEB ZE DNE 6. 1. 2016</w:t>
      </w:r>
    </w:p>
    <w:p w:rsidR="00640D0D" w:rsidRDefault="00B96BA0">
      <w:pPr>
        <w:pStyle w:val="Nadpis20"/>
        <w:keepNext/>
        <w:keepLines/>
        <w:shd w:val="clear" w:color="auto" w:fill="auto"/>
        <w:spacing w:after="0"/>
        <w:ind w:left="0"/>
        <w:jc w:val="center"/>
      </w:pPr>
      <w:bookmarkStart w:id="1" w:name="bookmark1"/>
      <w:r>
        <w:t>Čl. 1</w:t>
      </w:r>
      <w:bookmarkEnd w:id="1"/>
    </w:p>
    <w:p w:rsidR="00640D0D" w:rsidRDefault="00B96BA0">
      <w:pPr>
        <w:pStyle w:val="Nadpis20"/>
        <w:keepNext/>
        <w:keepLines/>
        <w:shd w:val="clear" w:color="auto" w:fill="auto"/>
        <w:spacing w:after="260"/>
        <w:ind w:left="3720" w:firstLine="20"/>
      </w:pPr>
      <w:bookmarkStart w:id="2" w:name="bookmark2"/>
      <w:r>
        <w:t>SMLUVNÍ STRANY</w:t>
      </w:r>
      <w:bookmarkEnd w:id="2"/>
    </w:p>
    <w:p w:rsidR="00640D0D" w:rsidRDefault="00B96BA0">
      <w:pPr>
        <w:pStyle w:val="Zkladntext1"/>
        <w:shd w:val="clear" w:color="auto" w:fill="auto"/>
        <w:ind w:left="340" w:right="1360" w:hanging="340"/>
      </w:pPr>
      <w:r>
        <w:t xml:space="preserve">1.1 </w:t>
      </w:r>
      <w:r>
        <w:rPr>
          <w:b/>
          <w:bCs/>
        </w:rPr>
        <w:t xml:space="preserve">Objednatel: Nemocnice Nové Město na Moravě, příspěvková organizace </w:t>
      </w:r>
      <w:r>
        <w:t>statutární zástupce: XXXX</w:t>
      </w:r>
      <w:r>
        <w:t xml:space="preserve"> adresa sídla: Žďárská </w:t>
      </w:r>
      <w:r>
        <w:t>610, 592 31 Nové Město na Moravě IČO: 00842001</w:t>
      </w:r>
    </w:p>
    <w:p w:rsidR="00640D0D" w:rsidRDefault="00B96BA0">
      <w:pPr>
        <w:pStyle w:val="Zkladntext1"/>
        <w:shd w:val="clear" w:color="auto" w:fill="auto"/>
        <w:ind w:left="720" w:hanging="360"/>
      </w:pPr>
      <w:r>
        <w:t>DIČ: CZ00842001</w:t>
      </w:r>
    </w:p>
    <w:p w:rsidR="00640D0D" w:rsidRDefault="00B96BA0">
      <w:pPr>
        <w:pStyle w:val="Zkladntext1"/>
        <w:shd w:val="clear" w:color="auto" w:fill="auto"/>
        <w:ind w:left="340" w:firstLine="20"/>
      </w:pPr>
      <w:r>
        <w:t xml:space="preserve">zapsána: v obchodním rejstříku, vedeném Krajským soudem v Brně v oddílu </w:t>
      </w:r>
      <w:proofErr w:type="spellStart"/>
      <w:r>
        <w:t>Pr</w:t>
      </w:r>
      <w:proofErr w:type="spellEnd"/>
      <w:r>
        <w:t>, vložce číslo 1446</w:t>
      </w:r>
    </w:p>
    <w:p w:rsidR="00640D0D" w:rsidRDefault="00B96BA0">
      <w:pPr>
        <w:pStyle w:val="Zkladntext1"/>
        <w:shd w:val="clear" w:color="auto" w:fill="auto"/>
        <w:spacing w:after="260"/>
        <w:ind w:left="340" w:firstLine="20"/>
      </w:pPr>
      <w:r>
        <w:t>bankovní spojení: XXXX</w:t>
      </w:r>
      <w:r>
        <w:t xml:space="preserve">; </w:t>
      </w:r>
      <w:proofErr w:type="spellStart"/>
      <w:proofErr w:type="gramStart"/>
      <w:r>
        <w:t>č.ú</w:t>
      </w:r>
      <w:proofErr w:type="spellEnd"/>
      <w:r>
        <w:t>:</w:t>
      </w:r>
      <w:proofErr w:type="gramEnd"/>
      <w:r>
        <w:t xml:space="preserve"> XXXX</w:t>
      </w:r>
      <w:r>
        <w:t xml:space="preserve"> (dále jen „objednatel“)</w:t>
      </w:r>
    </w:p>
    <w:p w:rsidR="00640D0D" w:rsidRDefault="00B96BA0">
      <w:pPr>
        <w:pStyle w:val="Zkladntext1"/>
        <w:shd w:val="clear" w:color="auto" w:fill="auto"/>
        <w:ind w:left="420" w:right="3380" w:hanging="420"/>
      </w:pPr>
      <w:r>
        <w:t xml:space="preserve">1.2. </w:t>
      </w:r>
      <w:r>
        <w:rPr>
          <w:b/>
          <w:bCs/>
        </w:rPr>
        <w:t xml:space="preserve">Poskytovatel: OLMAN SERVICE s.r.o. </w:t>
      </w:r>
      <w:r>
        <w:t>statutární zástupce: XXXX</w:t>
      </w:r>
      <w:r>
        <w:t xml:space="preserve"> adresa sídla: Jakuba Obrovského 1389/1b, 635 00 Brno IČO: 262 93 102</w:t>
      </w:r>
    </w:p>
    <w:p w:rsidR="00640D0D" w:rsidRDefault="00B96BA0">
      <w:pPr>
        <w:pStyle w:val="Zkladntext1"/>
        <w:shd w:val="clear" w:color="auto" w:fill="auto"/>
        <w:ind w:left="420"/>
      </w:pPr>
      <w:r>
        <w:t>DIČ: CZ26293102</w:t>
      </w:r>
    </w:p>
    <w:p w:rsidR="00640D0D" w:rsidRDefault="00B96BA0">
      <w:pPr>
        <w:pStyle w:val="Zkladntext1"/>
        <w:shd w:val="clear" w:color="auto" w:fill="auto"/>
        <w:ind w:left="420" w:right="980"/>
      </w:pPr>
      <w:r>
        <w:t>zapsán: v obchodním rejstříku u Krajského soudu v Brně, oddíl C, vložka 42257 bankov</w:t>
      </w:r>
      <w:r>
        <w:t>ní spojení: XXXX</w:t>
      </w:r>
      <w:r>
        <w:t xml:space="preserve"> číslo účtu: XXXX</w:t>
      </w:r>
    </w:p>
    <w:p w:rsidR="00640D0D" w:rsidRDefault="00B96BA0">
      <w:pPr>
        <w:pStyle w:val="Zkladntext1"/>
        <w:shd w:val="clear" w:color="auto" w:fill="auto"/>
        <w:spacing w:after="540"/>
        <w:ind w:left="420"/>
      </w:pPr>
      <w:r>
        <w:t>(dále jen „poskytovatel“)</w:t>
      </w:r>
    </w:p>
    <w:p w:rsidR="00640D0D" w:rsidRDefault="00B96BA0">
      <w:pPr>
        <w:pStyle w:val="Zkladntext1"/>
        <w:shd w:val="clear" w:color="auto" w:fill="auto"/>
        <w:spacing w:after="260"/>
        <w:jc w:val="both"/>
      </w:pPr>
      <w:r>
        <w:t>Smluvní strany se v souladu s čl. 3 odst. 3.6 Smlouvy o poskytnutí komplexních úklidových služeb ze dne 6. 1. 2016 ve znění Dodatku č. 1 ze d</w:t>
      </w:r>
      <w:r>
        <w:t>ne 6. 1. 2016 a Dodatku č. 2 ze dne 2. 9. 2016 a Dodatku č. 3 ze dne 23. 10. 2017 a Dodatku č. 4 ze dne 8. 3. 2018 a Dodatku č. 5 ze dne 15. 4. 2019 (dále jen „smlouva“) dohodly na navýšení cen o 8,00%.</w:t>
      </w:r>
    </w:p>
    <w:p w:rsidR="00640D0D" w:rsidRDefault="00B96BA0">
      <w:pPr>
        <w:pStyle w:val="Nadpis20"/>
        <w:keepNext/>
        <w:keepLines/>
        <w:shd w:val="clear" w:color="auto" w:fill="auto"/>
        <w:spacing w:after="0"/>
        <w:ind w:left="0"/>
        <w:jc w:val="center"/>
      </w:pPr>
      <w:bookmarkStart w:id="3" w:name="bookmark3"/>
      <w:r>
        <w:t>Čl. 2</w:t>
      </w:r>
      <w:bookmarkEnd w:id="3"/>
    </w:p>
    <w:p w:rsidR="00640D0D" w:rsidRDefault="00B96BA0">
      <w:pPr>
        <w:pStyle w:val="Nadpis20"/>
        <w:keepNext/>
        <w:keepLines/>
        <w:shd w:val="clear" w:color="auto" w:fill="auto"/>
        <w:spacing w:after="260"/>
        <w:ind w:left="3560"/>
      </w:pPr>
      <w:bookmarkStart w:id="4" w:name="bookmark4"/>
      <w:r>
        <w:t>PŘEDMĚT DODATKU</w:t>
      </w:r>
      <w:bookmarkEnd w:id="4"/>
    </w:p>
    <w:p w:rsidR="00640D0D" w:rsidRDefault="00B96BA0">
      <w:pPr>
        <w:pStyle w:val="Zkladntext1"/>
        <w:shd w:val="clear" w:color="auto" w:fill="auto"/>
        <w:ind w:left="720" w:hanging="360"/>
      </w:pPr>
      <w:r>
        <w:t>1. V souvislosti s úpravou polo</w:t>
      </w:r>
      <w:r>
        <w:t>žkového rozpočtu se celková měsíční částka za poskytování komplexních služeb mění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923"/>
        <w:gridCol w:w="2938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Období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Celková měsíční cena v Kč bez DPH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Celková měsíční cena v Kč s DPH 21%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1. 2. 2020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1 050 325,-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1 270 893,-</w:t>
            </w:r>
          </w:p>
        </w:tc>
      </w:tr>
    </w:tbl>
    <w:p w:rsidR="00640D0D" w:rsidRDefault="00640D0D">
      <w:pPr>
        <w:spacing w:after="526" w:line="14" w:lineRule="exact"/>
      </w:pPr>
    </w:p>
    <w:p w:rsidR="00640D0D" w:rsidRDefault="00B96BA0">
      <w:pPr>
        <w:pStyle w:val="Zkladntext1"/>
        <w:shd w:val="clear" w:color="auto" w:fill="auto"/>
        <w:spacing w:after="540"/>
        <w:ind w:left="720" w:hanging="360"/>
      </w:pPr>
      <w:r>
        <w:t xml:space="preserve">2. Nové znění přílohy č. 2 pro období od 1. 2. </w:t>
      </w:r>
      <w:r>
        <w:t>2020 je přílohou č. 1 tohoto dodatku.</w:t>
      </w:r>
    </w:p>
    <w:p w:rsidR="00640D0D" w:rsidRDefault="00B96BA0">
      <w:pPr>
        <w:pStyle w:val="Nadpis20"/>
        <w:keepNext/>
        <w:keepLines/>
        <w:shd w:val="clear" w:color="auto" w:fill="auto"/>
        <w:spacing w:after="0"/>
        <w:ind w:left="0"/>
        <w:jc w:val="center"/>
      </w:pPr>
      <w:bookmarkStart w:id="5" w:name="bookmark5"/>
      <w:r>
        <w:t>Čl. 3</w:t>
      </w:r>
      <w:bookmarkEnd w:id="5"/>
    </w:p>
    <w:p w:rsidR="00640D0D" w:rsidRDefault="00B96BA0">
      <w:pPr>
        <w:pStyle w:val="Nadpis20"/>
        <w:keepNext/>
        <w:keepLines/>
        <w:shd w:val="clear" w:color="auto" w:fill="auto"/>
        <w:spacing w:after="260"/>
        <w:ind w:left="3200"/>
      </w:pPr>
      <w:bookmarkStart w:id="6" w:name="bookmark6"/>
      <w:r>
        <w:t>ZÁVĚREČNÁ USTANOVENÍ</w:t>
      </w:r>
      <w:bookmarkEnd w:id="6"/>
    </w:p>
    <w:p w:rsidR="00640D0D" w:rsidRDefault="00B96BA0">
      <w:pPr>
        <w:pStyle w:val="Zkladntext1"/>
        <w:shd w:val="clear" w:color="auto" w:fill="auto"/>
        <w:spacing w:after="260"/>
        <w:ind w:left="720" w:hanging="360"/>
        <w:sectPr w:rsidR="00640D0D">
          <w:footerReference w:type="default" r:id="rId7"/>
          <w:pgSz w:w="11900" w:h="16840"/>
          <w:pgMar w:top="1566" w:right="1388" w:bottom="1428" w:left="1321" w:header="0" w:footer="3" w:gutter="0"/>
          <w:cols w:space="720"/>
          <w:noEndnote/>
          <w:docGrid w:linePitch="360"/>
        </w:sectPr>
      </w:pPr>
      <w:r>
        <w:t xml:space="preserve">1. Ostatní ustanovení smlouvy zůstávají tímto dodatkem </w:t>
      </w:r>
      <w:r>
        <w:t>nedotčena.</w:t>
      </w:r>
    </w:p>
    <w:p w:rsidR="00640D0D" w:rsidRDefault="00B96BA0">
      <w:pPr>
        <w:pStyle w:val="Zkladntext1"/>
        <w:framePr w:w="8827" w:h="1694" w:wrap="none" w:vAnchor="text" w:hAnchor="margin" w:x="361" w:y="21"/>
        <w:shd w:val="clear" w:color="auto" w:fill="auto"/>
        <w:ind w:left="360" w:hanging="360"/>
        <w:jc w:val="both"/>
      </w:pPr>
      <w:r>
        <w:lastRenderedPageBreak/>
        <w:t>2. Tento dodatek je nedílnou součástí smlouvy.</w:t>
      </w:r>
    </w:p>
    <w:p w:rsidR="00640D0D" w:rsidRDefault="00B96BA0">
      <w:pPr>
        <w:pStyle w:val="Zkladntext1"/>
        <w:framePr w:w="8827" w:h="1694" w:wrap="none" w:vAnchor="text" w:hAnchor="margin" w:x="361" w:y="21"/>
        <w:shd w:val="clear" w:color="auto" w:fill="auto"/>
        <w:ind w:left="360" w:hanging="360"/>
        <w:jc w:val="both"/>
      </w:pPr>
      <w:r>
        <w:t>3. Tento dodatek je vyhotoven ve 2 provedeních se stejnou platností. Každá smluvní strana obdrží 1 provedení.</w:t>
      </w:r>
    </w:p>
    <w:p w:rsidR="00640D0D" w:rsidRDefault="00B96BA0">
      <w:pPr>
        <w:pStyle w:val="Zkladntext1"/>
        <w:framePr w:w="8827" w:h="1694" w:wrap="none" w:vAnchor="text" w:hAnchor="margin" w:x="361" w:y="21"/>
        <w:shd w:val="clear" w:color="auto" w:fill="auto"/>
        <w:ind w:left="360" w:hanging="360"/>
        <w:jc w:val="both"/>
      </w:pPr>
      <w:r>
        <w:t xml:space="preserve">4. Tento dodatek nabývá platnosti dnem jeho podpisu oprávněnými zástupci obou smluvních </w:t>
      </w:r>
      <w:r>
        <w:t>stran a účinnosti dnem zveřejnění v Registru smluv postupem podle zákona č. 340/2015 Sb.</w:t>
      </w:r>
    </w:p>
    <w:p w:rsidR="00640D0D" w:rsidRDefault="00B96BA0">
      <w:pPr>
        <w:pStyle w:val="Zkladntext1"/>
        <w:framePr w:w="4834" w:h="317" w:wrap="none" w:vAnchor="text" w:hAnchor="margin" w:x="2" w:y="2756"/>
        <w:shd w:val="clear" w:color="auto" w:fill="auto"/>
        <w:tabs>
          <w:tab w:val="left" w:leader="dot" w:pos="4776"/>
        </w:tabs>
        <w:jc w:val="both"/>
      </w:pPr>
      <w:r>
        <w:t xml:space="preserve">V Novém Městě na Moravě dne digitálně podepsáno </w:t>
      </w:r>
      <w:proofErr w:type="gramStart"/>
      <w:r>
        <w:t>30.01.2020</w:t>
      </w:r>
      <w:proofErr w:type="gramEnd"/>
    </w:p>
    <w:p w:rsidR="00640D0D" w:rsidRDefault="00B96BA0">
      <w:pPr>
        <w:pStyle w:val="Zkladntext1"/>
        <w:framePr w:w="2587" w:h="317" w:wrap="none" w:vAnchor="text" w:hAnchor="margin" w:x="5478" w:y="2761"/>
        <w:shd w:val="clear" w:color="auto" w:fill="auto"/>
        <w:tabs>
          <w:tab w:val="left" w:leader="dot" w:pos="2530"/>
        </w:tabs>
        <w:jc w:val="both"/>
      </w:pPr>
      <w:r>
        <w:t>V </w:t>
      </w:r>
      <w:r>
        <w:t xml:space="preserve">Brně </w:t>
      </w:r>
    </w:p>
    <w:p w:rsidR="00640D0D" w:rsidRDefault="00B96BA0">
      <w:pPr>
        <w:pStyle w:val="Zkladntext1"/>
        <w:framePr w:w="1517" w:h="322" w:wrap="none" w:vAnchor="text" w:hAnchor="margin" w:x="447" w:y="3591"/>
        <w:shd w:val="clear" w:color="auto" w:fill="auto"/>
      </w:pPr>
      <w:r>
        <w:t>Za objednatele:</w:t>
      </w:r>
    </w:p>
    <w:p w:rsidR="00640D0D" w:rsidRDefault="00B96BA0">
      <w:pPr>
        <w:pStyle w:val="Zkladntext1"/>
        <w:framePr w:w="1747" w:h="322" w:wrap="none" w:vAnchor="text" w:hAnchor="margin" w:x="5651" w:y="3591"/>
        <w:shd w:val="clear" w:color="auto" w:fill="auto"/>
      </w:pPr>
      <w:r>
        <w:t>Za poskytovatele:</w:t>
      </w:r>
    </w:p>
    <w:p w:rsidR="00640D0D" w:rsidRDefault="00B96BA0">
      <w:pPr>
        <w:pStyle w:val="Nadpis10"/>
        <w:keepNext/>
        <w:keepLines/>
        <w:framePr w:w="1310" w:h="1061" w:wrap="none" w:vAnchor="text" w:hAnchor="margin" w:x="5780" w:y="5315"/>
        <w:shd w:val="clear" w:color="auto" w:fill="auto"/>
      </w:pPr>
      <w:r>
        <w:t>XXXX</w:t>
      </w:r>
    </w:p>
    <w:p w:rsidR="00640D0D" w:rsidRDefault="00B96BA0">
      <w:pPr>
        <w:pStyle w:val="Zkladntext30"/>
        <w:framePr w:w="1382" w:h="1013" w:wrap="none" w:vAnchor="text" w:hAnchor="margin" w:x="7191" w:y="5391"/>
        <w:shd w:val="clear" w:color="auto" w:fill="auto"/>
      </w:pPr>
      <w:r>
        <w:t xml:space="preserve">Digitálně podepsal </w:t>
      </w:r>
    </w:p>
    <w:p w:rsidR="00640D0D" w:rsidRDefault="00B96BA0">
      <w:pPr>
        <w:pStyle w:val="Zkladntext30"/>
        <w:framePr w:w="8006" w:h="1138" w:wrap="none" w:vAnchor="text" w:hAnchor="margin" w:x="567" w:y="6404"/>
        <w:shd w:val="clear" w:color="auto" w:fill="auto"/>
        <w:ind w:left="5520"/>
      </w:pPr>
      <w:r>
        <w:rPr>
          <w:sz w:val="22"/>
          <w:szCs w:val="22"/>
        </w:rPr>
        <w:t>XXXX</w:t>
      </w:r>
      <w:r>
        <w:rPr>
          <w:b/>
          <w:bCs/>
        </w:rPr>
        <w:t xml:space="preserve"> </w:t>
      </w:r>
      <w:r>
        <w:t>2020.01.30</w:t>
      </w:r>
    </w:p>
    <w:p w:rsidR="00640D0D" w:rsidRDefault="00B96BA0">
      <w:pPr>
        <w:pStyle w:val="Zkladntext1"/>
        <w:framePr w:w="8006" w:h="1138" w:wrap="none" w:vAnchor="text" w:hAnchor="margin" w:x="567" w:y="6404"/>
        <w:shd w:val="clear" w:color="auto" w:fill="auto"/>
        <w:tabs>
          <w:tab w:val="left" w:leader="underscore" w:pos="2640"/>
          <w:tab w:val="left" w:leader="underscore" w:pos="6638"/>
          <w:tab w:val="left" w:leader="underscore" w:pos="7958"/>
        </w:tabs>
        <w:jc w:val="both"/>
      </w:pPr>
      <w:r>
        <w:tab/>
        <w:t xml:space="preserve"> </w:t>
      </w:r>
      <w:r>
        <w:tab/>
        <w:t xml:space="preserve"> </w:t>
      </w:r>
      <w:r>
        <w:tab/>
      </w:r>
    </w:p>
    <w:p w:rsidR="00640D0D" w:rsidRDefault="00B96BA0">
      <w:pPr>
        <w:pStyle w:val="Zkladntext1"/>
        <w:framePr w:w="8006" w:h="1138" w:wrap="none" w:vAnchor="text" w:hAnchor="margin" w:x="567" w:y="6404"/>
        <w:shd w:val="clear" w:color="auto" w:fill="auto"/>
        <w:tabs>
          <w:tab w:val="left" w:pos="5803"/>
        </w:tabs>
        <w:jc w:val="both"/>
      </w:pPr>
      <w:r>
        <w:t>XXXX</w:t>
      </w:r>
      <w:r>
        <w:tab/>
      </w:r>
      <w:proofErr w:type="spellStart"/>
      <w:r>
        <w:t>XXXX</w:t>
      </w:r>
      <w:proofErr w:type="spellEnd"/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360" w:lineRule="exact"/>
      </w:pPr>
    </w:p>
    <w:p w:rsidR="00640D0D" w:rsidRDefault="00640D0D">
      <w:pPr>
        <w:spacing w:line="701" w:lineRule="exact"/>
      </w:pPr>
    </w:p>
    <w:p w:rsidR="00640D0D" w:rsidRDefault="00640D0D">
      <w:pPr>
        <w:spacing w:line="14" w:lineRule="exact"/>
        <w:sectPr w:rsidR="00640D0D">
          <w:pgSz w:w="11900" w:h="16840"/>
          <w:pgMar w:top="1566" w:right="1393" w:bottom="1053" w:left="1321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640D0D" w:rsidRDefault="00B96BA0">
      <w:pPr>
        <w:pStyle w:val="Zkladntext1"/>
        <w:shd w:val="clear" w:color="auto" w:fill="auto"/>
        <w:ind w:left="30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166751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D0D" w:rsidRDefault="00B96BA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Příloha č. 1 k Dodatku č.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5.25pt;margin-top:1pt;width:131.3pt;height:15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" filled="f" stroked="f">
                <v:textbox style="mso-fit-shape-to-text:t" inset="0,0,0,0">
                  <w:txbxContent>
                    <w:p w:rsidR="00640D0D" w:rsidRDefault="00B96BA0">
                      <w:pPr>
                        <w:pStyle w:val="Zkladntext1"/>
                        <w:shd w:val="clear" w:color="auto" w:fill="auto"/>
                      </w:pPr>
                      <w:r>
                        <w:t>Příloha č. 1 k Dodatku č. 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Položkový rozpočet předmětu plnění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Označení plochy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Oddělení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Poschodí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Typ úklidu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místnosti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Plocha v m2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Četnost </w:t>
            </w:r>
            <w:r>
              <w:rPr>
                <w:b/>
                <w:bCs/>
              </w:rPr>
              <w:t>úklidu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 v Kč měsíčně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0D" w:rsidRDefault="00640D0D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bez DPH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včetně DPH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ARO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2 952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ARO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ARO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2 167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ARO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3 098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Centrála-stanoviště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3 507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4 243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Zákrok.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léky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infuse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Prac</w:t>
            </w:r>
            <w:proofErr w:type="spellEnd"/>
            <w:r>
              <w:t>. 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Úklid.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předsíň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předsíň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proofErr w:type="spellStart"/>
            <w:proofErr w:type="gramStart"/>
            <w:r>
              <w:t>person</w:t>
            </w:r>
            <w:proofErr w:type="gramEnd"/>
            <w:r>
              <w:t>.</w:t>
            </w:r>
            <w:proofErr w:type="gramStart"/>
            <w:r>
              <w:t>ženy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Hrubá očista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Přijímací </w:t>
            </w:r>
            <w:proofErr w:type="spellStart"/>
            <w:r>
              <w:t>mísnost</w:t>
            </w:r>
            <w:proofErr w:type="spellEnd"/>
            <w:r>
              <w:t xml:space="preserve">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3 009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Hovorna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přízemí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Krytý 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ARO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442,53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24 821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30 034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 k výdejně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Vylévárna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Logopedická a </w:t>
            </w:r>
            <w:proofErr w:type="spellStart"/>
            <w:r>
              <w:t>nefrol</w:t>
            </w:r>
            <w:proofErr w:type="spellEnd"/>
            <w:r>
              <w:t xml:space="preserve">. </w:t>
            </w:r>
            <w:proofErr w:type="spellStart"/>
            <w:r>
              <w:t>amb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Alergologická </w:t>
            </w:r>
            <w:proofErr w:type="spellStart"/>
            <w:r>
              <w:t>amb</w:t>
            </w:r>
            <w:proofErr w:type="spellEnd"/>
            <w:r>
              <w:t>. 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k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u 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Psychologická </w:t>
            </w:r>
            <w:proofErr w:type="spellStart"/>
            <w:r>
              <w:t>amb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Všeobecná dětská </w:t>
            </w:r>
            <w:proofErr w:type="spellStart"/>
            <w:r>
              <w:t>amb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Knihovna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Knihovna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k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ke sprše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 xml:space="preserve">Budova </w:t>
            </w:r>
            <w:r>
              <w:t>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Spirometrická </w:t>
            </w:r>
            <w:proofErr w:type="spellStart"/>
            <w:r>
              <w:t>amb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00"/>
            </w:pPr>
            <w:r>
              <w:t>Budova lékárny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u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 xml:space="preserve">Budova lékárny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822,06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9 754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11 802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4 717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5 708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 personálu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Výdej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Stříhárna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zdrav. </w:t>
            </w:r>
            <w:proofErr w:type="gramStart"/>
            <w:r>
              <w:t>materiálu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Mytí kontejnerů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Výtahy lůžkové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 xml:space="preserve">Centrální </w:t>
            </w:r>
            <w:r>
              <w:t>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vrchní 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Příjem (propust)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00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Nesterilní materiál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3 469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4 198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Sterilní materiál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lůžkový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Úpravna vody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Zádveří-koberec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1x/PO-PÁ/, 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</w:t>
            </w:r>
            <w:r>
              <w:t xml:space="preserve">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Centrální sterilizace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Centrální sterilizace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699,5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23 634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28 597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Protokol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Endoskopický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4 522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5 472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Čistící </w:t>
            </w:r>
            <w:r>
              <w:t>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Umývárna lékaři </w:t>
            </w:r>
            <w:proofErr w:type="spellStart"/>
            <w:r>
              <w:t>Gastro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Prádlo čisté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Anesteziolog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Přípravna </w:t>
            </w:r>
            <w:proofErr w:type="spellStart"/>
            <w:r>
              <w:t>Gastro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Oper. </w:t>
            </w:r>
            <w:proofErr w:type="gramStart"/>
            <w:r>
              <w:t>sál</w:t>
            </w:r>
            <w:proofErr w:type="gramEnd"/>
            <w:r>
              <w:t xml:space="preserve"> 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PO-PÁ-po výkonu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2 696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3 263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Zdrav. </w:t>
            </w:r>
            <w:proofErr w:type="gramStart"/>
            <w:r>
              <w:t>materiál-sklad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 materiál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anesteziologa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Protokol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Operační sál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4 522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5 472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Anesteziolog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Operační sál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4 073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</w:t>
            </w:r>
            <w:r>
              <w:t xml:space="preserve"> 928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Prádlo čisté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lůžkový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Výtahy lůžkové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Překládání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 materiál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Přístroje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Pojízdný RTG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Temná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1 155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 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Protokol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 +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Šatna muži </w:t>
            </w:r>
            <w:r>
              <w:t>špinavá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spellEnd"/>
            <w:proofErr w:type="gramEnd"/>
            <w:r>
              <w:t xml:space="preserve"> super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4 522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5 472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nečistý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lékaři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Anesteziolog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Operační sál aseptický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4 073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4 928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Prádlo čisté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Buzení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Manipulace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lůžkový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Výtahy lůžkové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Překládání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Propust </w:t>
            </w:r>
            <w:r>
              <w:t>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387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Přístroje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Pojízdný RTG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Temná </w:t>
            </w:r>
            <w:r>
              <w:t>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COS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2283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98 406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119 072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DĚTSKÉ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1,9x2,8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REHABILITACE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1,9x2,7m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INTERNA IV: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2,6x2,1m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INTERNA 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2,6x2,1m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INTERNÍ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2,7x2,1m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INTERNÍ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2,2x3 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čistící zóna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RADIODIAGNOSTICKÉ ODD.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2,4x2m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 logem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RECEPCE PAVILON CHIR.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2x3m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2 </w:t>
            </w:r>
            <w:r>
              <w:t>041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Čištění rohoží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 logem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ŘEDITELSTVÍ NEMOCNICE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1x2m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gramStart"/>
            <w:r>
              <w:t>týdně,/</w:t>
            </w:r>
            <w:proofErr w:type="spellStart"/>
            <w:r>
              <w:t>d.p</w:t>
            </w:r>
            <w:proofErr w:type="spellEnd"/>
            <w:r>
              <w:t>.</w:t>
            </w:r>
            <w:proofErr w:type="gramEnd"/>
            <w:r>
              <w:t xml:space="preserve"> častěji/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Čištění rohoží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6 375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STROJOVNA VZT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80,88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II.01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ROZVODNA NN, UPS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III.01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IV.01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V.01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VI.01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41,58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VII.01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VIII.01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IX.01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X.01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XI.01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XII.01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76,17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Š1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proofErr w:type="gramStart"/>
            <w:r>
              <w:t>1.PP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INSTALAČNÍ ŠACHTA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ZTP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EKG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ODBĚROVÁ 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SERVROVNA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FABION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PŘEDSÍŇ - ORL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 ORL AMB.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/PO - </w:t>
            </w:r>
            <w:r>
              <w:t>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AUDIOLOGICKÁ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ORL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- PEDAGOG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r>
              <w:t>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 xml:space="preserve">dětské </w:t>
            </w: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PRIMÁŘ DĚT. ODD.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ODBĚROVÁ M. NEFROLOGIE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57,99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159,34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2 891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3 498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EEG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REHABILITACE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38,49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SPISOVNA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53,57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 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POMŮCEK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49,48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ZTP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NEUROLOGIE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21,73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STANICE VAKUA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 /pondělí/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Š1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INSTALAČNÍ ŠACHTA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 xml:space="preserve">dětské </w:t>
            </w: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ZTP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POMŮCEK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CH.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-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PŘÍSTROJŮ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</w:t>
            </w:r>
            <w:r>
              <w:t xml:space="preserve">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INTERMEDIÁRNÍ PÉČE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INTERMEDIÁRNÍ PÉČE </w:t>
            </w:r>
            <w:r>
              <w:t>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4L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4L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 xml:space="preserve">dětské </w:t>
            </w: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4L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HOVORNA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MLÉČNÁ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2x /PO </w:t>
            </w:r>
            <w:r>
              <w:t>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160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2 947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HYG.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INTERMEDIÁRNÍ PÉČE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150,25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7 897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9 556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68,84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 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3 618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4 378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LŮŽKOVIN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Š1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dětské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INSTALAČNÍ ŠACHTA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dětské oddělení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2323,51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73 774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89 267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Sádrovna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chirurgická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person.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2 833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3 428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pacienti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Invalidní WC pac.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Nečisté odpady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Zákrokový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4 730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5 724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  <w:proofErr w:type="spellStart"/>
            <w:r>
              <w:t>odpol</w:t>
            </w:r>
            <w:proofErr w:type="spellEnd"/>
            <w:r>
              <w:t>. stroj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  <w:r>
              <w:t xml:space="preserve">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Hygien. Buňka + 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Expektační </w:t>
            </w:r>
            <w:r>
              <w:t>pokoj- 6 lůžek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70,45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5 554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6 721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1 119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interní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interní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Pisoár </w:t>
            </w:r>
            <w:proofErr w:type="spellStart"/>
            <w:r>
              <w:t>pacientimuži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EMERGENCY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EMERGENCY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486,89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28 436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34 408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 INF.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Ambulance </w:t>
            </w:r>
            <w:proofErr w:type="spellStart"/>
            <w:proofErr w:type="gramStart"/>
            <w:r>
              <w:t>Inf.akut</w:t>
            </w:r>
            <w:proofErr w:type="spellEnd"/>
            <w:proofErr w:type="gram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  <w:r>
              <w:t xml:space="preserve"> pac akutní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Čekárna </w:t>
            </w:r>
            <w:proofErr w:type="spellStart"/>
            <w:r>
              <w:t>Inf</w:t>
            </w:r>
            <w:proofErr w:type="spellEnd"/>
            <w:r>
              <w:t>. akut.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Infekční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odběry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Infekční ambulance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78,65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1 727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nefrologie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1xPO,</w:t>
            </w:r>
            <w:proofErr w:type="gramStart"/>
            <w:r>
              <w:t>ST</w:t>
            </w:r>
            <w:proofErr w:type="gramEnd"/>
            <w:r>
              <w:t>,</w:t>
            </w:r>
            <w:proofErr w:type="gramStart"/>
            <w:r>
              <w:t>ČT</w:t>
            </w:r>
            <w:proofErr w:type="gramEnd"/>
            <w:r>
              <w:t>,PÁ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endokrinologie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interní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Příjmová ambulance </w:t>
            </w:r>
            <w:proofErr w:type="spellStart"/>
            <w:r>
              <w:t>int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kardio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ergometrie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EKG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Chodba-čekárna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4 556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5 513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Zaměstnanci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Zaměstnanci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revmatologická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Interní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alergo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38"/>
        <w:gridCol w:w="1018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Interní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odběrová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Interní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neurol</w:t>
            </w:r>
            <w:proofErr w:type="spellEnd"/>
            <w:r>
              <w:t>. EEG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Interní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vyhodnocení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Interní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neurolo</w:t>
            </w:r>
            <w:proofErr w:type="spellEnd"/>
            <w:r>
              <w:t>. EMG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Interní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</w:t>
            </w:r>
            <w:r>
              <w:t xml:space="preserve">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Interní ambulance 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614,75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11 322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13 700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předsíň 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Archiv </w:t>
            </w:r>
            <w:proofErr w:type="spellStart"/>
            <w:r>
              <w:t>plícní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Oční laser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ORL </w:t>
            </w:r>
            <w:proofErr w:type="spellStart"/>
            <w:r>
              <w:t>amb</w:t>
            </w:r>
            <w:proofErr w:type="spellEnd"/>
            <w:r>
              <w:t xml:space="preserve"> + audio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  <w:r>
              <w:t xml:space="preserve">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Kožní ambulance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Kožní ambulance 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247,06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4 349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5 263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proofErr w:type="spellStart"/>
            <w:r>
              <w:t>Lymfologická</w:t>
            </w:r>
            <w:proofErr w:type="spellEnd"/>
            <w:r>
              <w:t xml:space="preserve"> ambulance, kožní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proofErr w:type="spellStart"/>
            <w:r>
              <w:t>Lymfologická</w:t>
            </w:r>
            <w:proofErr w:type="spellEnd"/>
            <w:r>
              <w:t xml:space="preserve"> ambulance, kožní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Lymfologický</w:t>
            </w:r>
            <w:proofErr w:type="spellEnd"/>
            <w:r>
              <w:t xml:space="preserve"> sálek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565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proofErr w:type="spellStart"/>
            <w:r>
              <w:t>Lymfologická</w:t>
            </w:r>
            <w:proofErr w:type="spellEnd"/>
            <w:r>
              <w:t xml:space="preserve"> ambulance, kožní </w:t>
            </w:r>
            <w:proofErr w:type="spellStart"/>
            <w:r>
              <w:t>amb</w:t>
            </w:r>
            <w:proofErr w:type="spellEnd"/>
            <w: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proofErr w:type="spellStart"/>
            <w:r>
              <w:rPr>
                <w:b/>
                <w:bCs/>
              </w:rPr>
              <w:t>Lymfologická</w:t>
            </w:r>
            <w:proofErr w:type="spellEnd"/>
            <w:r>
              <w:rPr>
                <w:b/>
                <w:bCs/>
              </w:rPr>
              <w:t xml:space="preserve"> ambulance, kožní </w:t>
            </w:r>
            <w:proofErr w:type="spellStart"/>
            <w:r>
              <w:rPr>
                <w:b/>
                <w:bCs/>
              </w:rPr>
              <w:t>amb</w:t>
            </w:r>
            <w:proofErr w:type="spellEnd"/>
            <w:r>
              <w:rPr>
                <w:b/>
                <w:bCs/>
              </w:rPr>
              <w:t>.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1 966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2 379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Propust-pac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Soc.zařízení</w:t>
            </w:r>
            <w:proofErr w:type="spellEnd"/>
            <w:proofErr w:type="gramEnd"/>
            <w:r>
              <w:t xml:space="preserve"> 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Foniatrická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1xPO,</w:t>
            </w:r>
            <w:proofErr w:type="gramStart"/>
            <w:r>
              <w:t>ST,ČT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NIP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1xPO,</w:t>
            </w:r>
            <w:proofErr w:type="gramStart"/>
            <w:r>
              <w:t>ST,ČT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38"/>
        <w:gridCol w:w="1848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3.03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Soc.zařízení+kabi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Soc.zařízení+kabi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3 348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4 051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42,01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4 008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Stanoviště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 malý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 malý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3. NP ORL/oční </w:t>
            </w:r>
            <w:proofErr w:type="spellStart"/>
            <w:r>
              <w:t>jednod</w:t>
            </w:r>
            <w:proofErr w:type="spell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NIP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mezi NIP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NIP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243,18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14 137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17 106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Schodišťový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Závětří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ABO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Ambulamce</w:t>
            </w:r>
            <w:proofErr w:type="spellEnd"/>
            <w:r>
              <w:t xml:space="preserve"> ABO zázemí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lékaře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LSPP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ABO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1x/PO-NE/, kromě 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Objekt LSPP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218,65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4 439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5 371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 2 NP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 2 NP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Objekt LSPP 2 NP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k ambulancím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Objekt LSPP 2 NP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23,49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563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Soc</w:t>
            </w:r>
            <w:proofErr w:type="spellEnd"/>
            <w:r>
              <w:t xml:space="preserve"> zařízení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materiálu-sál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 oč.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materiálu ORL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r>
              <w:t>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1 416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1 714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Operační sál 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1x/PO-PÁ/+</w:t>
            </w:r>
            <w:proofErr w:type="spellStart"/>
            <w:r>
              <w:t>meziop</w:t>
            </w:r>
            <w:proofErr w:type="spellEnd"/>
            <w:r>
              <w:t>.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</w:pPr>
            <w:r>
              <w:t>stěr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4 736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5 730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  <w:r>
              <w:t xml:space="preserve">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oční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7,78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353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416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503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Oční 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Oční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522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631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Oční </w:t>
            </w:r>
            <w:r>
              <w:t>ambulance + sál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Inhalace 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i/>
                <w:iCs/>
              </w:rP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Oční ambulance + sál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158,8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  <w:i/>
                <w:iCs/>
              </w:rPr>
              <w:t>8 891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  <w:i/>
                <w:iCs/>
              </w:rPr>
              <w:t>10 759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buňka-</w:t>
            </w:r>
            <w:proofErr w:type="spellStart"/>
            <w:r>
              <w:t>inval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Oddělení </w:t>
            </w:r>
            <w:r>
              <w:t>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  <w:r>
              <w:t xml:space="preserve"> 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zástupce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2 </w:t>
            </w:r>
            <w:r>
              <w:t>038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8 010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9 693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 xml:space="preserve">Oddělení </w:t>
            </w:r>
            <w:r>
              <w:t>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Oddělení neurologie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Oddělení neurologie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764,4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29 695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35 931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Sprchy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Sprchy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85,95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lékaře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Únikové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</w:t>
            </w:r>
            <w:r>
              <w:t>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hospic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hospic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580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pacientů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Očista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invalida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Podesta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Soc.pracovnice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Místo podpory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Místo podpory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Tělocvična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 xml:space="preserve">ODN </w:t>
            </w:r>
            <w:r>
              <w:t>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ODN I.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798,91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26 097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31 578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lékařka-koberec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 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lékařky-koberec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 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Epidemiologická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Shozy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Lázeň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Lázeň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l, 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Desinfekce- č.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Čaj.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 čistá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5 046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Terasa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1xtýdně/ v létě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gramStart"/>
            <w:r>
              <w:t>D.M.</w:t>
            </w:r>
            <w:proofErr w:type="gramEnd"/>
            <w:r>
              <w:t>Z.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</w:t>
            </w:r>
            <w:r>
              <w:t xml:space="preserve">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zařízení,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ODN II.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687,75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22 979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27 804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Očista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person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proofErr w:type="spellStart"/>
            <w:r>
              <w:t>invalid.pacient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 zaměstnanců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Pokoj-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lékařů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ODN 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Terasa-schodiště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76,55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 /v létě/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ODN III.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420,38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16 378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19 818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Nevolnost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2x/ÚT,ČT/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Odběrový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2x/ÚT,ČT/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Centrifugy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2x/ÚT,ČT/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Propuštění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2x/ÚT,ČT/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Zásobování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Schodišťový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Předodběrová</w:t>
            </w:r>
            <w:proofErr w:type="spellEnd"/>
            <w:r>
              <w:t xml:space="preserve">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Předodběrová</w:t>
            </w:r>
            <w:proofErr w:type="spellEnd"/>
            <w:r>
              <w:t xml:space="preserve"> 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Vstupní 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</w:t>
            </w:r>
            <w:r>
              <w:t xml:space="preserve">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invalid.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Vstupní prostory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Venkovní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</w:t>
            </w:r>
            <w:r>
              <w:t xml:space="preserve">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Umývárna+WC</w:t>
            </w:r>
            <w:proofErr w:type="spellEnd"/>
            <w:r>
              <w:t xml:space="preserve">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Vnitřní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Hematologie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</w:t>
            </w:r>
            <w:r>
              <w:t xml:space="preserve">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Noční služba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Vedoucí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Vrchní laborant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Primář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Kontrola jakosti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Laboratoř-kontrola kvality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skla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Imunohematologie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Expedice, 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r>
              <w:t>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Hematologie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528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 - HTO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 primář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OKLT - HTO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608,8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15 544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18 809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116,08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2 106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odpadů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1 726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0,99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</w:t>
            </w:r>
            <w:r>
              <w:t xml:space="preserve">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OKLT-OKB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408,65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10 860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13 141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 KL 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II.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VŠ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Kontrolní 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 KL II.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Staniční laborantka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Primářka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 II.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odpadů mikrobiolog.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/PO </w:t>
            </w:r>
            <w:r>
              <w:t>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38"/>
        <w:gridCol w:w="1848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1.04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mužů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OKLT-OKM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Mikrob. </w:t>
            </w:r>
            <w:proofErr w:type="gramStart"/>
            <w:r>
              <w:t>odd</w:t>
            </w:r>
            <w:proofErr w:type="gramEnd"/>
            <w: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OKLT-OKM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328,5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065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9 759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4xtýdně,/</w:t>
            </w:r>
            <w:proofErr w:type="gramStart"/>
            <w:r>
              <w:t>PO</w:t>
            </w:r>
            <w:proofErr w:type="gramEnd"/>
            <w:r>
              <w:t>,</w:t>
            </w:r>
            <w:proofErr w:type="gramStart"/>
            <w:r>
              <w:t>ÚT</w:t>
            </w:r>
            <w:proofErr w:type="gramEnd"/>
            <w:r>
              <w:t>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Stacionář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 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Onkologie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Onkologie Celkem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237,5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3 445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4 168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spellStart"/>
            <w:r>
              <w:t>gamakamera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Obsluhovna</w:t>
            </w:r>
            <w:proofErr w:type="spellEnd"/>
            <w:r>
              <w:t xml:space="preserve"> </w:t>
            </w:r>
            <w:proofErr w:type="spellStart"/>
            <w:r>
              <w:t>gamakamera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Chodba-čekárna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Svl.box</w:t>
            </w:r>
            <w:proofErr w:type="spellEnd"/>
            <w:r>
              <w:t xml:space="preserve"> aplikace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radiofarmak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Spisovna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Vstupdo</w:t>
            </w:r>
            <w:proofErr w:type="spellEnd"/>
            <w:r>
              <w:t xml:space="preserve"> přípravny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Výlevka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Předávací stanice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</w:t>
            </w:r>
            <w:r>
              <w:t xml:space="preserve">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Šatna sanitáři </w:t>
            </w:r>
            <w:proofErr w:type="spellStart"/>
            <w:r>
              <w:t>chir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ONM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</w:t>
            </w:r>
            <w:proofErr w:type="spellStart"/>
            <w:r>
              <w:t>radioak</w:t>
            </w:r>
            <w:proofErr w:type="spellEnd"/>
            <w:r>
              <w:t>.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</w:t>
            </w:r>
            <w:r>
              <w:t>odpadů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radioaktivního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ONM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radioaktivního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ONM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456,83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7 402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8 957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Inspekční pokoj </w:t>
            </w:r>
            <w:proofErr w:type="spellStart"/>
            <w:r>
              <w:t>ortop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Cvičebna - rehabilitace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293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1 </w:t>
            </w:r>
            <w:r>
              <w:t>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6 433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7 784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r>
              <w:t>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Lázeň-klyzmata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vestibul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Ortopedie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ORTOPEDIE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rPr>
                <w:b/>
                <w:bCs/>
              </w:rPr>
              <w:t>Ortopedie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513,8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21 720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26 281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2 986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</w:t>
            </w:r>
            <w:r>
              <w:t>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Sprcha </w:t>
            </w:r>
            <w:proofErr w:type="spellStart"/>
            <w:r>
              <w:t>zaměst</w:t>
            </w:r>
            <w:proofErr w:type="spellEnd"/>
            <w:r>
              <w:t>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Sprcha </w:t>
            </w:r>
            <w:proofErr w:type="spellStart"/>
            <w:r>
              <w:t>zaměst</w:t>
            </w:r>
            <w:proofErr w:type="spellEnd"/>
            <w:r>
              <w:t>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Zadní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Operační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3 449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4 173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Operační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3 482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4 213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Inspekční pokoj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  <w:r>
              <w:t xml:space="preserve">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vrchní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proofErr w:type="spellStart"/>
            <w:proofErr w:type="gramStart"/>
            <w:r>
              <w:t>týdně,koberec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čistících </w:t>
            </w:r>
            <w:proofErr w:type="spellStart"/>
            <w:r>
              <w:t>prostř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/PO-PÁ/,1x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Slehárenský</w:t>
            </w:r>
            <w:proofErr w:type="spellEnd"/>
            <w:r>
              <w:t xml:space="preserve">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/PO-PÁ/,1x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Porodní vana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Porodní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3 060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80,4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3 521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4 261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Zadní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Lůžk</w:t>
            </w:r>
            <w:proofErr w:type="spellEnd"/>
            <w:r>
              <w:t xml:space="preserve">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Mísovna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Sprchy 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 do soc.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Chodba u soc. </w:t>
            </w:r>
            <w:proofErr w:type="gramStart"/>
            <w:r>
              <w:t>zař</w:t>
            </w:r>
            <w:proofErr w:type="gram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Dětský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1 285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5 050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6 110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Společný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WC+bidet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</w:t>
            </w:r>
            <w:r>
              <w:t>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Společný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WC+bidet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pro TP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sprchový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389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4.49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gramStart"/>
            <w:r>
              <w:t>D.M.</w:t>
            </w:r>
            <w:proofErr w:type="gramEnd"/>
            <w:r>
              <w:t>Z.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Stanoviště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gynekologie a </w:t>
            </w:r>
            <w:r>
              <w:t>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Hlavní 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Lůžkový 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Nákladní 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3 561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4 309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Dětské </w:t>
            </w:r>
            <w:proofErr w:type="spellStart"/>
            <w:r>
              <w:t>odd</w:t>
            </w:r>
            <w:proofErr w:type="spellEnd"/>
            <w:r>
              <w:t>-předsíň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Sprcha </w:t>
            </w:r>
            <w:proofErr w:type="spellStart"/>
            <w:r>
              <w:t>zaměst</w:t>
            </w:r>
            <w:proofErr w:type="spellEnd"/>
            <w:r>
              <w:t>.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muži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Vyšetřovna </w:t>
            </w:r>
            <w:proofErr w:type="gramStart"/>
            <w:r>
              <w:t>DO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gynekologie a </w:t>
            </w:r>
            <w:proofErr w:type="spellStart"/>
            <w:r>
              <w:t>porodnict</w:t>
            </w:r>
            <w:proofErr w:type="spellEnd"/>
            <w:r>
              <w:t xml:space="preserve"> 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Jídelna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Společný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WC+bidet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4.29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4.18b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4.21a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Umývárna+sprcha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4.21b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gynekologie a porodnictví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B96BA0">
            <w:pPr>
              <w:pStyle w:val="Jin0"/>
              <w:shd w:val="clear" w:color="auto" w:fill="auto"/>
              <w:ind w:left="60"/>
            </w:pPr>
            <w:r>
              <w:rPr>
                <w:b/>
                <w:bCs/>
              </w:rPr>
              <w:t>Pavilon gynekologie a porodnictví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2890,98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97 166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117 570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 u CH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Sanitáři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Hala+čekárna</w:t>
            </w:r>
            <w:proofErr w:type="spellEnd"/>
            <w:r>
              <w:t xml:space="preserve"> CH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3 261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3 946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Wc</w:t>
            </w:r>
            <w:proofErr w:type="spellEnd"/>
            <w:r>
              <w:t xml:space="preserve">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Vozíky parkoviště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r>
              <w:t>pacienti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 A 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 A 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 A 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</w:t>
            </w:r>
            <w:r>
              <w:t xml:space="preserve">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 A 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 A převlékací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 A vyšetřovna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Přípravna-úrazovka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Zákrokový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2 156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Úmývárna</w:t>
            </w:r>
            <w:proofErr w:type="spellEnd"/>
            <w:r>
              <w:t xml:space="preserve">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nástrojů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návštěvy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pro TP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chir</w:t>
            </w:r>
            <w:proofErr w:type="spellEnd"/>
            <w:r>
              <w:t>. 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návštěvy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URL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URL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URL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Předprostor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Převlékací box - </w:t>
            </w:r>
            <w:proofErr w:type="spellStart"/>
            <w:r>
              <w:t>urol</w:t>
            </w:r>
            <w:proofErr w:type="spellEnd"/>
            <w:r>
              <w:t>.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chirurgických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Vstup personál - </w:t>
            </w:r>
            <w:proofErr w:type="spellStart"/>
            <w:r>
              <w:t>urol</w:t>
            </w:r>
            <w:proofErr w:type="spellEnd"/>
            <w:r>
              <w:t>.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1 266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Urologický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35,28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3 201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3 873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zádveří-boční</w:t>
            </w:r>
            <w:proofErr w:type="spellEnd"/>
            <w:r>
              <w:t xml:space="preserve"> vchod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</w:t>
            </w:r>
            <w:r>
              <w:t xml:space="preserve">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Ortopedická </w:t>
            </w:r>
            <w:proofErr w:type="spellStart"/>
            <w:r>
              <w:t>ambualce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Ortopedická </w:t>
            </w:r>
            <w:proofErr w:type="spellStart"/>
            <w:r>
              <w:t>ambualce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oční 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</w:t>
            </w:r>
            <w:r>
              <w:t xml:space="preserve">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oční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oční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CH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 xml:space="preserve">. </w:t>
            </w:r>
            <w:r>
              <w:t>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Šatna </w:t>
            </w:r>
            <w:proofErr w:type="spellStart"/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šatny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Spisovna ORL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32,41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 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Soc.zařízení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</w:t>
            </w:r>
            <w:r>
              <w:t xml:space="preserve">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anestezie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PP </w:t>
            </w:r>
            <w:proofErr w:type="spellStart"/>
            <w:r>
              <w:t>ambul</w:t>
            </w:r>
            <w:proofErr w:type="spellEnd"/>
            <w:r>
              <w:t>. trakt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k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60,85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3 198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3 870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Jídelna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38,64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Čaj.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Stanice sestry-velín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Očista </w:t>
            </w:r>
            <w:proofErr w:type="spellStart"/>
            <w:r>
              <w:t>pacienta,inval</w:t>
            </w:r>
            <w:proofErr w:type="spellEnd"/>
            <w:r>
              <w:t xml:space="preserve">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před pokojem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 xml:space="preserve">chirurgických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předsíň </w:t>
            </w:r>
            <w:proofErr w:type="spellStart"/>
            <w:r>
              <w:t>pers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předsíň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Čaj.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Sklad-šatna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ARO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179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Lékařky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Primář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WC prim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 xml:space="preserve">. </w:t>
            </w:r>
            <w: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Zástupce prim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+WC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dokumentace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lékařů UROL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Soc. zařízení UROL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</w:t>
            </w:r>
            <w:proofErr w:type="spellStart"/>
            <w:r>
              <w:t>prim.ortop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Umývárna </w:t>
            </w:r>
            <w:proofErr w:type="spellStart"/>
            <w:proofErr w:type="gramStart"/>
            <w:r>
              <w:t>prim</w:t>
            </w:r>
            <w:proofErr w:type="gramEnd"/>
            <w:r>
              <w:t>.</w:t>
            </w:r>
            <w:proofErr w:type="gramStart"/>
            <w:r>
              <w:t>pokoj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proofErr w:type="spellStart"/>
            <w:r>
              <w:t>inval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neuklízet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Chir.int.ambul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Sekretariát chirurg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 xml:space="preserve">. </w:t>
            </w:r>
            <w: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4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2x PO-PÁ, </w:t>
            </w:r>
            <w:r>
              <w:t>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4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 xml:space="preserve">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2x </w:t>
            </w:r>
            <w:r>
              <w:t>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 xml:space="preserve">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4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2x </w:t>
            </w:r>
            <w:r>
              <w:t>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6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38,42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chir</w:t>
            </w:r>
            <w:proofErr w:type="spellEnd"/>
            <w:r>
              <w:t>. 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PO-PÁ, 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6 602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7 988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Úklidová </w:t>
            </w:r>
            <w:proofErr w:type="spellStart"/>
            <w:r>
              <w:t>komora+výlevka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Přípravna-vyšetřovna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Sesterna+sklad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>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</w:t>
            </w:r>
            <w:r>
              <w:t xml:space="preserve">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 CH prim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zařízení-pokoj lék.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 chir.1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Chirurg. </w:t>
            </w:r>
            <w:proofErr w:type="spellStart"/>
            <w:proofErr w:type="gramStart"/>
            <w:r>
              <w:t>spec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Ambul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6 612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8 001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Lázeň-klyzmata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místnost-pokojík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č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Příprana</w:t>
            </w:r>
            <w:proofErr w:type="spellEnd"/>
            <w:r>
              <w:t>-vyšetřovna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 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středový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Inspekční pokoj prim. </w:t>
            </w:r>
            <w:proofErr w:type="spellStart"/>
            <w:r>
              <w:t>Urol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3.NP </w:t>
            </w:r>
            <w:proofErr w:type="spellStart"/>
            <w:r>
              <w:t>chir</w:t>
            </w:r>
            <w:proofErr w:type="spellEnd"/>
            <w:r>
              <w:t>.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Sociální zařízení prim </w:t>
            </w:r>
            <w:proofErr w:type="spellStart"/>
            <w:r>
              <w:t>urol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4.NP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5. NP HELIPORT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5. NP HELIPORT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Man. Prostor-zasedací 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87,9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5. NP HELIPORT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2x </w:t>
            </w:r>
            <w:r>
              <w:t>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5. NP HELIPORT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5. NP HELIPORT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5. NP HELIPORT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Pracoviště sester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89,23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4 690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5 675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pac.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 xml:space="preserve">chirurgických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přístrojů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Průchod k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Pac Box 1 </w:t>
            </w:r>
            <w:proofErr w:type="spellStart"/>
            <w:r>
              <w:t>lůž.JIP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Vrchní sestra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Lékař </w:t>
            </w:r>
            <w:proofErr w:type="spellStart"/>
            <w:r>
              <w:t>JIP,pokoj</w:t>
            </w:r>
            <w:proofErr w:type="spellEnd"/>
            <w:r>
              <w:t xml:space="preserve"> č2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Lékař </w:t>
            </w:r>
            <w:proofErr w:type="spellStart"/>
            <w:r>
              <w:t>JIP,pokoj</w:t>
            </w:r>
            <w:proofErr w:type="spellEnd"/>
            <w:r>
              <w:t xml:space="preserve"> č3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363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Soc.zařízení</w:t>
            </w:r>
            <w:proofErr w:type="spellEnd"/>
            <w:r>
              <w:t xml:space="preserve"> k </w:t>
            </w:r>
            <w:proofErr w:type="gramStart"/>
            <w:r>
              <w:t>lék</w:t>
            </w:r>
            <w:proofErr w:type="gramEnd"/>
            <w:r>
              <w:t>. Pokoji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proofErr w:type="spellStart"/>
            <w:r>
              <w:t>person+předsíň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Východ person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JIP </w:t>
            </w:r>
            <w:proofErr w:type="spellStart"/>
            <w:r>
              <w:t>umývár</w:t>
            </w:r>
            <w:proofErr w:type="spellEnd"/>
            <w:r>
              <w:t xml:space="preserve"> </w:t>
            </w:r>
            <w:r>
              <w:t>person.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Oklid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JIP-Chodba k </w:t>
            </w:r>
            <w:proofErr w:type="spellStart"/>
            <w:proofErr w:type="gramStart"/>
            <w:r>
              <w:t>oper</w:t>
            </w:r>
            <w:proofErr w:type="gramEnd"/>
            <w:r>
              <w:t>.</w:t>
            </w:r>
            <w:proofErr w:type="gramStart"/>
            <w:r>
              <w:t>sál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36,33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2 888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prádla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Lékař</w:t>
            </w:r>
            <w:proofErr w:type="gramEnd"/>
            <w:r>
              <w:t>.</w:t>
            </w:r>
            <w:proofErr w:type="gramStart"/>
            <w:r>
              <w:t>pokoj</w:t>
            </w:r>
            <w:proofErr w:type="spellEnd"/>
            <w:proofErr w:type="gramEnd"/>
            <w:r>
              <w:t xml:space="preserve"> č4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Soc.zařízení+sprcha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Lékař</w:t>
            </w:r>
            <w:proofErr w:type="gramEnd"/>
            <w:r>
              <w:t>.</w:t>
            </w:r>
            <w:proofErr w:type="gramStart"/>
            <w:r>
              <w:t>pokoj</w:t>
            </w:r>
            <w:proofErr w:type="spellEnd"/>
            <w:proofErr w:type="gramEnd"/>
            <w:r>
              <w:t xml:space="preserve"> č5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Soc.zařízení+sprcha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vchod pro návštěvy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2 801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invalid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</w:t>
            </w:r>
            <w:r>
              <w:t xml:space="preserve">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 pac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Propust </w:t>
            </w:r>
            <w:proofErr w:type="spellStart"/>
            <w:proofErr w:type="gramStart"/>
            <w:r>
              <w:t>person.+sprcha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201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chirurgických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 JIP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JIP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3 772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4 564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JIP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2 696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JIP 2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JIP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49,69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3 918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4 740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pozůstalí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 pozůstalí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Výstav zemřelých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zřízence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 PAO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 PAO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chirurgie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chirurgie 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chirurgie 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Příjem materiálu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 bioptická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chirurgických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Laboratoř </w:t>
            </w:r>
            <w:proofErr w:type="spellStart"/>
            <w:r>
              <w:t>nekroptická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Laboratoř cytologická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922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skla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</w:t>
            </w:r>
            <w:r>
              <w:t xml:space="preserve">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CH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2 862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před východem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Výměník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výpočetní techniky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před východem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Zádveří-boční</w:t>
            </w:r>
            <w:proofErr w:type="spellEnd"/>
            <w:r>
              <w:t xml:space="preserve"> východ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špinavého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Zádveří-šatny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chirurgických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PATOLOGIE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 xml:space="preserve">Pavilon chirurgických oborů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3862,41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139 822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169 184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Služební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Dia ordinace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  <w:r>
              <w:t xml:space="preserve">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Chodba spoj. </w:t>
            </w:r>
            <w:proofErr w:type="gramStart"/>
            <w:r>
              <w:t>podzemí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Chodba-čekárna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čisté prádlo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Dialýza DMZ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 dialýza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Čaj. Kuchyňka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HD zákroky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pacienti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791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Izolace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6x/PO-PÁ/,5xSO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HD-Úklid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Špinavé prádlo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Dialyzační sál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6x/PO-PÁ/,5xSO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45 917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55 559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2 528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 A 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 A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INT A WC </w:t>
            </w:r>
            <w:proofErr w:type="spellStart"/>
            <w:r>
              <w:t>Inval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neurologická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138b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3x/PO-SO/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V2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  <w:r>
              <w:t xml:space="preserve">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Lůžkový </w:t>
            </w:r>
            <w:proofErr w:type="spellStart"/>
            <w:r>
              <w:t>evak</w:t>
            </w:r>
            <w:proofErr w:type="spellEnd"/>
            <w:r>
              <w:t>. Výtah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V3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Lůžkový </w:t>
            </w:r>
            <w:proofErr w:type="spellStart"/>
            <w:r>
              <w:t>evak</w:t>
            </w:r>
            <w:proofErr w:type="spellEnd"/>
            <w:r>
              <w:t>. Výtah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V4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Lůžkový </w:t>
            </w:r>
            <w:proofErr w:type="spellStart"/>
            <w:r>
              <w:t>evak</w:t>
            </w:r>
            <w:proofErr w:type="spellEnd"/>
            <w:r>
              <w:t>. Výtah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V5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V5 dialýza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V6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1. NP </w:t>
            </w:r>
            <w:proofErr w:type="spellStart"/>
            <w:r>
              <w:t>Dialyza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V6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zaměstnanci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ambulance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</w:t>
            </w:r>
            <w:r>
              <w:t>špinavého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Interna 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Interna 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Interna 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Průchod rampa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Kartotéka HD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Lékaři-koupelna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dialýzy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dialýzy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Shromaždiště odpadů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roztoky </w:t>
            </w:r>
            <w:proofErr w:type="spellStart"/>
            <w:r>
              <w:t>dial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Sklad roztoky </w:t>
            </w:r>
            <w:proofErr w:type="spellStart"/>
            <w:r>
              <w:t>dial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1x/PO,ST,PÁ/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technik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Dialýza šatna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Lékaři dialýza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Kartotéka INT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1 293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Vedoucí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 zaměstnanců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1 590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interních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</w:t>
            </w:r>
            <w:r>
              <w:t xml:space="preserve">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6 053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7 324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interních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2x/PO-/PÁ/,1xSO,NE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239b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243b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2x/PO-/PÁ/,1xSO,NE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436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2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Hygienická </w:t>
            </w:r>
            <w:r>
              <w:t>buňka-</w:t>
            </w:r>
            <w:proofErr w:type="spellStart"/>
            <w:r>
              <w:t>inval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 xml:space="preserve">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</w:t>
            </w:r>
            <w:r>
              <w:t xml:space="preserve">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8 010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9 693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</w:t>
            </w:r>
            <w:r>
              <w:t xml:space="preserve">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NP </w:t>
            </w:r>
            <w:proofErr w:type="spellStart"/>
            <w:r>
              <w:t>int</w:t>
            </w:r>
            <w:proofErr w:type="spellEnd"/>
            <w:r>
              <w:t>.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Krytý vstup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  <w:r>
              <w:t xml:space="preserve">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1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Vedoucí lékař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Recepce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1 590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 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</w:t>
            </w:r>
            <w:r>
              <w:t xml:space="preserve">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Návštěvní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6 053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7 324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257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300b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Hygienická buňka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339b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343b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3. NP </w:t>
            </w:r>
            <w:proofErr w:type="spellStart"/>
            <w:r>
              <w:t>int</w:t>
            </w:r>
            <w:proofErr w:type="spellEnd"/>
            <w:r>
              <w:t>. 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 lékařů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 lékařů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Inspekční pokoj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 zaměstnanci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Příjmová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509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 xml:space="preserve">. </w:t>
            </w:r>
            <w:r>
              <w:t>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Mytí a sklad přístrojů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JIP 4lůž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5 290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interních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JIP 1lůž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JIP 2lůž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3 430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4 150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JIP monitorování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7 448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9 012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Očista pacienta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interních </w:t>
            </w: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Propusť návštěvy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+ stanoviště vozíků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459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Propusť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Pavilon </w:t>
            </w:r>
            <w:r>
              <w:t>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JIP 1 </w:t>
            </w:r>
            <w:proofErr w:type="spellStart"/>
            <w:r>
              <w:t>lůž</w:t>
            </w:r>
            <w:proofErr w:type="spellEnd"/>
            <w:r>
              <w:t xml:space="preserve"> izolace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1 765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interních oborů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4.NP </w:t>
            </w:r>
            <w:proofErr w:type="spellStart"/>
            <w:r>
              <w:t>int</w:t>
            </w:r>
            <w:proofErr w:type="spellEnd"/>
            <w:r>
              <w:t>. JIP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Propusť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Pavilon interních oborů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4389,63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191 592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231 826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ředitelství </w:t>
            </w:r>
            <w:r>
              <w:t>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náměstka LPP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výpočetní technika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vedoucí 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Kancelář-Odbor. </w:t>
            </w:r>
            <w:proofErr w:type="gramStart"/>
            <w:r>
              <w:t>svaz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Úklidová </w:t>
            </w:r>
            <w:r>
              <w:t>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Zasedací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</w:t>
            </w:r>
            <w:proofErr w:type="spellStart"/>
            <w:r>
              <w:t>výpoč</w:t>
            </w:r>
            <w:proofErr w:type="spellEnd"/>
            <w:r>
              <w:t>. techniky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 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oddělení pojišťovny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 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</w:t>
            </w:r>
            <w:proofErr w:type="spellStart"/>
            <w:r>
              <w:t>výpoč</w:t>
            </w:r>
            <w:proofErr w:type="spellEnd"/>
            <w:r>
              <w:t xml:space="preserve">. </w:t>
            </w:r>
            <w:r>
              <w:t>techniky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Pokladna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Kancelář-vedoucí odd. </w:t>
            </w:r>
            <w:proofErr w:type="spellStart"/>
            <w:r>
              <w:t>pojišť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Kancelář-finanční účtárna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odd. </w:t>
            </w:r>
            <w:proofErr w:type="gramStart"/>
            <w:r>
              <w:t>pojišťovny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proofErr w:type="gramStart"/>
            <w:r>
              <w:t>Kancelář</w:t>
            </w:r>
            <w:proofErr w:type="gramEnd"/>
            <w:r>
              <w:t>.</w:t>
            </w:r>
            <w:proofErr w:type="gramStart"/>
            <w:r>
              <w:t>finanční</w:t>
            </w:r>
            <w:proofErr w:type="spellEnd"/>
            <w:proofErr w:type="gramEnd"/>
            <w:r>
              <w:t xml:space="preserve"> účtárna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měsíčně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Pavilon </w:t>
            </w:r>
            <w:r>
              <w:t>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Archív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1xměsíčně,koberec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Kancelář-veřejné zakázky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</w:t>
            </w:r>
            <w:r>
              <w:t xml:space="preserve">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Mzdová účtárna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vedoucí odd. </w:t>
            </w:r>
            <w:proofErr w:type="gramStart"/>
            <w:r>
              <w:t>mezd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technického </w:t>
            </w:r>
            <w:proofErr w:type="spellStart"/>
            <w:r>
              <w:t>náměst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Personální oddělení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Kancelář-úsek</w:t>
            </w:r>
            <w:r>
              <w:t xml:space="preserve"> kvality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nám. </w:t>
            </w:r>
            <w:proofErr w:type="spellStart"/>
            <w:r>
              <w:t>ošetř</w:t>
            </w:r>
            <w:proofErr w:type="spellEnd"/>
            <w:r>
              <w:t>. péče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Podatelna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143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 ekonom. </w:t>
            </w:r>
            <w:proofErr w:type="gramStart"/>
            <w:r>
              <w:t>náměstka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4xtýdně/PO,</w:t>
            </w:r>
            <w:proofErr w:type="gramStart"/>
            <w:r>
              <w:t>ÚT,ST</w:t>
            </w:r>
            <w:proofErr w:type="gramEnd"/>
            <w:r>
              <w:t>,PÁ/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Sekretariát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Kancelář-odděl. </w:t>
            </w:r>
            <w:proofErr w:type="gramStart"/>
            <w:r>
              <w:t>právní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Pavilon ředitelství nemocnice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Ředitelna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1xtýdně,koberec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Pavilon ředitelství nemocnice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678,74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6 334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7 664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ženy </w:t>
            </w:r>
            <w:proofErr w:type="spellStart"/>
            <w:r>
              <w:t>inval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muži </w:t>
            </w:r>
            <w:proofErr w:type="spellStart"/>
            <w:r>
              <w:t>inv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28,555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Box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Box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38,459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Zádveří -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38"/>
        <w:gridCol w:w="1018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rezonance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Pracoviště </w:t>
            </w:r>
            <w:proofErr w:type="spellStart"/>
            <w:r>
              <w:t>magn</w:t>
            </w:r>
            <w:proofErr w:type="spellEnd"/>
            <w:r>
              <w:t>. rezonance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DMZ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 xml:space="preserve">Pracoviště </w:t>
            </w:r>
            <w:proofErr w:type="spellStart"/>
            <w:r>
              <w:rPr>
                <w:b/>
                <w:bCs/>
              </w:rPr>
              <w:t>magn</w:t>
            </w:r>
            <w:proofErr w:type="spellEnd"/>
            <w:r>
              <w:rPr>
                <w:b/>
                <w:bCs/>
              </w:rPr>
              <w:t>. rezonance 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180,794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3 277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3 966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Místnost č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Pracoviště údržby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Další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Pracoviště údržby 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96,2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mamograf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Světlá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WC </w:t>
            </w:r>
            <w:r>
              <w:t>pacienti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Převlékací kabina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Převlékací kabina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 mamograf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Spojovací 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Radiodiagnostické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43,68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1 918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57,24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 1xSO, 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3 033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 1xSO, 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3 763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</w:t>
            </w:r>
            <w:r>
              <w:t xml:space="preserve">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Vedoucí laborant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RTG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Úklid.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9,37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Lékařský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CT </w:t>
            </w:r>
            <w:proofErr w:type="spellStart"/>
            <w:r>
              <w:t>popisovna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CT </w:t>
            </w:r>
            <w:r>
              <w:t>snímkovna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 1xSO, 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Ovladovna</w:t>
            </w:r>
            <w:proofErr w:type="spellEnd"/>
            <w:r>
              <w:t xml:space="preserve"> CT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RTG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 1xSO, 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RTG 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Ovladovna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Temná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Radiodiagnostické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975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Ultrazvuk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2x/PO-PÁ/, 1xSO, 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Svl</w:t>
            </w:r>
            <w:proofErr w:type="spellEnd"/>
            <w:r>
              <w:t>. box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Ultrazvuk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Služební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Služební pokoj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Radiodiagnostické</w:t>
            </w:r>
          </w:p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Radiodiagnostické oddělení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763,04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21 385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25 876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Průchod-rampa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invalid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čistého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pacienti-muži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pacienti-ženy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primáře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Rehab</w:t>
            </w:r>
            <w:proofErr w:type="spellEnd"/>
            <w:r>
              <w:t xml:space="preserve"> </w:t>
            </w:r>
            <w:proofErr w:type="spellStart"/>
            <w:r>
              <w:t>sesta</w:t>
            </w:r>
            <w:proofErr w:type="spellEnd"/>
            <w:r>
              <w:t>-cvičebna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Cvičebna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Ergoterapie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 venkovní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3 088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3 737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Zaměstnanci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Zaměstnanci 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Pohotovostní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Vodoléčba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6 797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8 224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Bazén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pacientů-muži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pacient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Fyzikální terapie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2 744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Kartotéka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Diatermie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Individuální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Individuální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Parafín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Individuální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Společná TV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74,5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cvičné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 cvičná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Terasa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102,3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Terasa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Cvičná kuchyň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Rehabilitace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PP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Rehabilitace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1327,85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26 011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31 473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1 406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2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3 lůžka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6 433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7 784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sestry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2xPO-PÁ,1xSO,NE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Koupelna pro </w:t>
            </w:r>
            <w:r>
              <w:t>imobilní pac.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SILO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lékařů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SILO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459,1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22 875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27 679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 prádla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137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25,5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130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34,6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 vedoucího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Sklad MTZ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MTZ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bez úklidu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-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Sklad MTZ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384,2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1 209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Spojovací chodba </w:t>
            </w:r>
            <w:proofErr w:type="spellStart"/>
            <w:r>
              <w:t>neurol-chir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2 992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Odběr krve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Odběr sputa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WC+předsíň</w:t>
            </w:r>
            <w:proofErr w:type="spellEnd"/>
            <w:r>
              <w:t xml:space="preserve"> pac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proofErr w:type="spellStart"/>
            <w:r>
              <w:t>WC+předsíň</w:t>
            </w:r>
            <w:proofErr w:type="spellEnd"/>
            <w:r>
              <w:t xml:space="preserve">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invalid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2. </w:t>
            </w:r>
            <w:r>
              <w:t>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personálu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4xST,/1xPO-PÁ/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endoskopů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4xST,/1xPO-PÁ/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venerologie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11,84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 personálu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6,69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Sprcha personál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kožní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Pracoviště spirometrie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Evidence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lékaře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23,34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 xml:space="preserve">TRN </w:t>
            </w:r>
            <w:r>
              <w:t>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Ambulance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Pracovna sester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22,76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500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2.27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 bronchoskop.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4xST/1xPO-PÁ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56,66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1 244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TRN ambulance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Inhalace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11,16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TRN ambulance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446,35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9 180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11 108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Kancelář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/PO - </w:t>
            </w:r>
            <w:r>
              <w:t>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53,06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Kuchyňka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3,64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r>
              <w:t>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Ubytovna OKAL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 NP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 - 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Ubytovna OKAL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114,54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2 078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2 515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UROL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UROL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1 107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- 1 lůžko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126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1 361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Sociální zařízení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401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Pokoj 3 </w:t>
            </w:r>
            <w:proofErr w:type="spellStart"/>
            <w:r>
              <w:t>lůžk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ženy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 personál muži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Čistící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Chodba-UROL </w:t>
            </w:r>
            <w:proofErr w:type="spellStart"/>
            <w:r>
              <w:t>odd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6 896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8 344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64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Šatna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Umývárna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Sesterna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1xPO-PÁ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Přípravna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Vyšetřovna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Čajová kuchyně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534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Pokoj vrchní 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Denní místnost </w:t>
            </w:r>
            <w:proofErr w:type="spellStart"/>
            <w:r>
              <w:t>zaměst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321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Úklidová komora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Koupelna-klyzmata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337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Urologie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UROLOGIE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Sklad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Urologie Celkem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432,7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20 693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25 038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Chodba </w:t>
            </w:r>
            <w:proofErr w:type="spellStart"/>
            <w:r>
              <w:t>spojov</w:t>
            </w:r>
            <w:proofErr w:type="spellEnd"/>
            <w:r>
              <w:t xml:space="preserve"> k ODN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2 533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3 065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</w:t>
            </w:r>
            <w:r>
              <w:t xml:space="preserve">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lůžkový-střed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Schodiště </w:t>
            </w:r>
            <w:proofErr w:type="spellStart"/>
            <w:r>
              <w:t>urol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1 186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vestibul-hlav vchod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353,2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9 282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11 231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 do suterénu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středový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</w:t>
            </w:r>
            <w:r>
              <w:t xml:space="preserve">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Hala-vestibul před oddělením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středový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43"/>
        <w:gridCol w:w="1013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vestibul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77,1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2 026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2 452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1xPO-NE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114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Vestibul a chodba k ORL ,OČNÍ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56,62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1 800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 k ARO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44,53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1 416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 xml:space="preserve">1x </w:t>
            </w:r>
            <w:r>
              <w:t>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před sekret.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60,62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1 593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1 928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 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Výtah heliport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spacing w:line="233" w:lineRule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 xml:space="preserve">Chodba URO </w:t>
            </w:r>
            <w:proofErr w:type="spellStart"/>
            <w:r>
              <w:t>amb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21,38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469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</w:t>
            </w:r>
            <w:r>
              <w:t xml:space="preserve">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 před šatnou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43,35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1 139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1 378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16,54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1x/PO-NE/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526</w:t>
            </w:r>
          </w:p>
        </w:tc>
      </w:tr>
    </w:tbl>
    <w:p w:rsidR="00640D0D" w:rsidRDefault="00B96BA0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843"/>
        <w:gridCol w:w="1838"/>
        <w:gridCol w:w="1018"/>
        <w:gridCol w:w="2813"/>
        <w:gridCol w:w="1157"/>
        <w:gridCol w:w="1862"/>
        <w:gridCol w:w="1378"/>
        <w:gridCol w:w="1426"/>
      </w:tblGrid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lastRenderedPageBreak/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 xml:space="preserve">Veřejné prostory - </w:t>
            </w:r>
            <w:proofErr w:type="spellStart"/>
            <w:r>
              <w:t>pav</w:t>
            </w:r>
            <w:proofErr w:type="spellEnd"/>
            <w:r>
              <w:t xml:space="preserve">. chirurg. </w:t>
            </w:r>
            <w:proofErr w:type="gramStart"/>
            <w:r>
              <w:t>oborů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suterén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Hala- spojovací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122,8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2 228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2 696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 xml:space="preserve">Veřejné prostory - </w:t>
            </w:r>
            <w:proofErr w:type="spellStart"/>
            <w:r>
              <w:rPr>
                <w:b/>
                <w:bCs/>
              </w:rPr>
              <w:t>pav</w:t>
            </w:r>
            <w:proofErr w:type="spellEnd"/>
            <w:r>
              <w:rPr>
                <w:b/>
                <w:bCs/>
              </w:rPr>
              <w:t xml:space="preserve">. chirurg. </w:t>
            </w:r>
            <w:proofErr w:type="gramStart"/>
            <w:r>
              <w:rPr>
                <w:b/>
                <w:bCs/>
              </w:rPr>
              <w:t>oborů</w:t>
            </w:r>
            <w:proofErr w:type="gramEnd"/>
          </w:p>
          <w:p w:rsidR="00640D0D" w:rsidRDefault="00B96BA0">
            <w:pPr>
              <w:pStyle w:val="Jin0"/>
              <w:shd w:val="clear" w:color="auto" w:fill="auto"/>
              <w:spacing w:line="230" w:lineRule="auto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1269,28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31 839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38 525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Čekárna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18,89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3,42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2,95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65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Chodba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77,21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1 401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1 695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Schodiště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19,1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347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419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Vstupní prostor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40,89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898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Vrátnice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8,32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183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Denní místnost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5,94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54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8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Předsíň 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2x týdně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24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17d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firstLine="240"/>
              <w:jc w:val="left"/>
            </w:pPr>
            <w:r>
              <w:t>Vstupní objekt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1. NP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left"/>
            </w:pPr>
            <w:r>
              <w:t>WC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t>1x/PO-PÁ/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t>23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left="240"/>
              <w:jc w:val="left"/>
            </w:pPr>
            <w:r>
              <w:rPr>
                <w:b/>
                <w:bCs/>
              </w:rPr>
              <w:t>Vstupní objekt Celkem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202,48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3 587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4 340</w:t>
            </w:r>
          </w:p>
        </w:tc>
      </w:tr>
      <w:tr w:rsidR="00640D0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Celkový součet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31 422,48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D0D" w:rsidRDefault="00640D0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200"/>
            </w:pPr>
            <w:r>
              <w:rPr>
                <w:b/>
                <w:bCs/>
              </w:rPr>
              <w:t>1 050 325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D0D" w:rsidRDefault="00B96BA0">
            <w:pPr>
              <w:pStyle w:val="Jin0"/>
              <w:shd w:val="clear" w:color="auto" w:fill="auto"/>
              <w:ind w:right="160"/>
            </w:pPr>
            <w:r>
              <w:rPr>
                <w:b/>
                <w:bCs/>
              </w:rPr>
              <w:t>1 270 893</w:t>
            </w:r>
          </w:p>
        </w:tc>
      </w:tr>
    </w:tbl>
    <w:p w:rsidR="00640D0D" w:rsidRDefault="00640D0D">
      <w:pPr>
        <w:spacing w:line="14" w:lineRule="exact"/>
      </w:pPr>
    </w:p>
    <w:sectPr w:rsidR="00640D0D">
      <w:footerReference w:type="default" r:id="rId8"/>
      <w:pgSz w:w="16840" w:h="11900" w:orient="landscape"/>
      <w:pgMar w:top="1341" w:right="812" w:bottom="1253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6BA0">
      <w:r>
        <w:separator/>
      </w:r>
    </w:p>
  </w:endnote>
  <w:endnote w:type="continuationSeparator" w:id="0">
    <w:p w:rsidR="00000000" w:rsidRDefault="00B9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0D" w:rsidRDefault="00B96B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854075</wp:posOffset>
              </wp:positionH>
              <wp:positionV relativeFrom="page">
                <wp:posOffset>9961245</wp:posOffset>
              </wp:positionV>
              <wp:extent cx="65849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0D0D" w:rsidRDefault="00B96BA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6BA0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78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67.25pt;margin-top:784.35pt;width:51.8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" filled="f" stroked="f">
              <v:textbox style="mso-fit-shape-to-text:t" inset="0,0,0,0">
                <w:txbxContent>
                  <w:p w:rsidR="00640D0D" w:rsidRDefault="00B96BA0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96BA0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proofErr w:type="gramStart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78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0D" w:rsidRDefault="00B96BA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6837680</wp:posOffset>
              </wp:positionV>
              <wp:extent cx="658495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0D0D" w:rsidRDefault="00B96BA0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6BA0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78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0.85pt;margin-top:538.4pt;width:51.85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" filled="f" stroked="f">
              <v:textbox style="mso-fit-shape-to-text:t" inset="0,0,0,0">
                <w:txbxContent>
                  <w:p w:rsidR="00640D0D" w:rsidRDefault="00B96BA0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96BA0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proofErr w:type="gramStart"/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78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D" w:rsidRDefault="00640D0D"/>
  </w:footnote>
  <w:footnote w:type="continuationSeparator" w:id="0">
    <w:p w:rsidR="00640D0D" w:rsidRDefault="00640D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0D0D"/>
    <w:rsid w:val="00640D0D"/>
    <w:rsid w:val="00B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left="3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720"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/>
      <w:ind w:left="3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720" w:hanging="3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78</Pages>
  <Words>21299</Words>
  <Characters>125669</Characters>
  <Application>Microsoft Office Word</Application>
  <DocSecurity>0</DocSecurity>
  <Lines>1047</Lines>
  <Paragraphs>293</Paragraphs>
  <ScaleCrop>false</ScaleCrop>
  <Company/>
  <LinksUpToDate>false</LinksUpToDate>
  <CharactersWithSpaces>146675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Stanice</dc:creator>
  <cp:keywords/>
  <cp:lastModifiedBy>Uživatel systému Windows</cp:lastModifiedBy>
  <cp:revision>2</cp:revision>
  <dcterms:created xsi:type="dcterms:W3CDTF">2020-01-30T13:07:00Z</dcterms:created>
  <dcterms:modified xsi:type="dcterms:W3CDTF">2020-01-30T13:10:00Z</dcterms:modified>
</cp:coreProperties>
</file>