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40" w:rsidRDefault="00E263D9">
      <w:pPr>
        <w:pStyle w:val="Nadpis10"/>
        <w:keepNext/>
        <w:keepLines/>
        <w:shd w:val="clear" w:color="auto" w:fill="auto"/>
        <w:spacing w:line="240" w:lineRule="exact"/>
        <w:sectPr w:rsidR="004D7A40">
          <w:footerReference w:type="default" r:id="rId6"/>
          <w:pgSz w:w="11900" w:h="16840"/>
          <w:pgMar w:top="1034" w:right="8196" w:bottom="2067" w:left="1472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rStyle w:val="42C2418D-0417-49C4-AE2C-F4F355EC7F64"/>
          <w:b/>
          <w:bCs/>
        </w:rPr>
        <w:t>..............</w:t>
      </w:r>
      <w:r>
        <w:rPr>
          <w:rStyle w:val="34CA2924-A83B-4DD2-9386-65A0248E70FB"/>
          <w:b/>
          <w:bCs/>
        </w:rPr>
        <w:t>.....</w:t>
      </w:r>
      <w:bookmarkStart w:id="1" w:name="bookmark0"/>
      <w:r>
        <w:rPr>
          <w:rStyle w:val="C62BFB2B-B7F4-4FE9-B018-11E794762114"/>
          <w:b/>
          <w:bCs/>
        </w:rPr>
        <w:t>​</w:t>
      </w:r>
      <w:r>
        <w:rPr>
          <w:rStyle w:val="34CA2924-A83B-4DD2-9386-65A0248E70FB"/>
          <w:b/>
          <w:bCs/>
        </w:rPr>
        <w:t>...........</w:t>
      </w:r>
      <w:r>
        <w:rPr>
          <w:rStyle w:val="1AB54C96-C415-4537-B7DD-595646C04C33"/>
          <w:b/>
          <w:bCs/>
        </w:rPr>
        <w:t>...</w:t>
      </w:r>
      <w:bookmarkEnd w:id="1"/>
    </w:p>
    <w:p w:rsidR="004D7A40" w:rsidRDefault="004D7A40">
      <w:pPr>
        <w:spacing w:line="223" w:lineRule="exact"/>
        <w:rPr>
          <w:sz w:val="18"/>
          <w:szCs w:val="18"/>
        </w:rPr>
      </w:pPr>
    </w:p>
    <w:p w:rsidR="004D7A40" w:rsidRDefault="004D7A40">
      <w:pPr>
        <w:rPr>
          <w:sz w:val="2"/>
          <w:szCs w:val="2"/>
        </w:rPr>
        <w:sectPr w:rsidR="004D7A40">
          <w:type w:val="continuous"/>
          <w:pgSz w:w="11900" w:h="16840"/>
          <w:pgMar w:top="1034" w:right="0" w:bottom="2067" w:left="0" w:header="0" w:footer="3" w:gutter="0"/>
          <w:cols w:space="720"/>
          <w:noEndnote/>
          <w:docGrid w:linePitch="360"/>
        </w:sectPr>
      </w:pPr>
    </w:p>
    <w:p w:rsidR="004D7A40" w:rsidRDefault="00A1414E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1323340" simplePos="0" relativeHeight="251657728" behindDoc="1" locked="0" layoutInCell="1" allowOverlap="1">
                <wp:simplePos x="0" y="0"/>
                <wp:positionH relativeFrom="margin">
                  <wp:posOffset>-1943100</wp:posOffset>
                </wp:positionH>
                <wp:positionV relativeFrom="margin">
                  <wp:posOffset>326390</wp:posOffset>
                </wp:positionV>
                <wp:extent cx="619760" cy="668020"/>
                <wp:effectExtent l="0" t="1905" r="254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A40" w:rsidRDefault="00E263D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:rsidR="004D7A40" w:rsidRDefault="00E263D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4D7A40" w:rsidRDefault="00E263D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4D7A40" w:rsidRDefault="00E263D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3pt;margin-top:25.7pt;width:48.8pt;height:52.6pt;z-index:-251658752;visibility:visible;mso-wrap-style:square;mso-width-percent:0;mso-height-percent:0;mso-wrap-distance-left:5pt;mso-wrap-distance-top:0;mso-wrap-distance-right:104.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LMrA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" filled="f" stroked="f">
                <v:textbox style="mso-fit-shape-to-text:t" inset="0,0,0,0">
                  <w:txbxContent>
                    <w:p w:rsidR="004D7A40" w:rsidRDefault="00E263D9">
                      <w:pPr>
                        <w:pStyle w:val="Zkladntext4"/>
                        <w:shd w:val="clear" w:color="auto" w:fill="auto"/>
                      </w:pPr>
                      <w:r>
                        <w:t>Od:</w:t>
                      </w:r>
                    </w:p>
                    <w:p w:rsidR="004D7A40" w:rsidRDefault="00E263D9">
                      <w:pPr>
                        <w:pStyle w:val="Zkladntext4"/>
                        <w:shd w:val="clear" w:color="auto" w:fill="auto"/>
                      </w:pPr>
                      <w:r>
                        <w:t>Odesláno:</w:t>
                      </w:r>
                    </w:p>
                    <w:p w:rsidR="004D7A40" w:rsidRDefault="00E263D9">
                      <w:pPr>
                        <w:pStyle w:val="Zkladntext4"/>
                        <w:shd w:val="clear" w:color="auto" w:fill="auto"/>
                      </w:pPr>
                      <w:r>
                        <w:t>Komu:</w:t>
                      </w:r>
                    </w:p>
                    <w:p w:rsidR="004D7A40" w:rsidRDefault="00E263D9">
                      <w:pPr>
                        <w:pStyle w:val="Zkladntext4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E263D9">
        <w:rPr>
          <w:rStyle w:val="40C5E14F-405A-449D-9D72-A4744E17F47B"/>
          <w:lang w:val="cs-CZ" w:eastAsia="cs-CZ" w:bidi="cs-CZ"/>
        </w:rPr>
        <w:t>..................</w:t>
      </w:r>
      <w:r w:rsidR="00E263D9">
        <w:rPr>
          <w:rStyle w:val="85CC770F-5D4F-4E5B-8F64-BE06383A3BCE"/>
        </w:rPr>
        <w:t>..</w:t>
      </w:r>
      <w:r w:rsidR="00E263D9">
        <w:rPr>
          <w:rStyle w:val="40C5E14F-405A-449D-9D72-A4744E17F47B"/>
          <w:lang w:val="cs-CZ" w:eastAsia="cs-CZ" w:bidi="cs-CZ"/>
        </w:rPr>
        <w:t>​</w:t>
      </w:r>
      <w:r w:rsidR="00E263D9">
        <w:rPr>
          <w:rStyle w:val="40C5E14F-405A-449D-9D72-A4744E17F47B"/>
          <w:lang w:val="cs-CZ" w:eastAsia="cs-CZ" w:bidi="cs-CZ"/>
        </w:rPr>
        <w:t>......</w:t>
      </w:r>
      <w:r w:rsidR="00E263D9">
        <w:rPr>
          <w:rStyle w:val="85CC770F-5D4F-4E5B-8F64-BE06383A3BCE"/>
        </w:rPr>
        <w:t>..................</w:t>
      </w:r>
      <w:r w:rsidR="00E263D9">
        <w:rPr>
          <w:rStyle w:val="40C5E14F-405A-449D-9D72-A4744E17F47B"/>
        </w:rPr>
        <w:t>​</w:t>
      </w:r>
      <w:r w:rsidR="00E263D9">
        <w:rPr>
          <w:rStyle w:val="40C5E14F-405A-449D-9D72-A4744E17F47B"/>
        </w:rPr>
        <w:t>..................................................</w:t>
      </w:r>
      <w:r w:rsidR="00E263D9">
        <w:rPr>
          <w:rStyle w:val="85CC770F-5D4F-4E5B-8F64-BE06383A3BCE"/>
          <w:lang w:val="en-US" w:eastAsia="en-US" w:bidi="en-US"/>
        </w:rPr>
        <w:t>..............</w:t>
      </w:r>
      <w:r w:rsidR="00E263D9">
        <w:rPr>
          <w:rStyle w:val="298C03E7-1015-4B6D-98A0-F9680603D4FE"/>
          <w:lang w:val="en-US" w:eastAsia="en-US" w:bidi="en-US"/>
        </w:rPr>
        <w:t>.</w:t>
      </w:r>
      <w:r w:rsidR="00E263D9">
        <w:rPr>
          <w:rStyle w:val="231556D7-A777-43D4-99FA-F1EE88E2EC5E"/>
          <w:lang w:val="en-US" w:eastAsia="en-US" w:bidi="en-US"/>
        </w:rPr>
        <w:t>..</w:t>
      </w:r>
      <w:r w:rsidR="00E263D9">
        <w:rPr>
          <w:lang w:val="en-US" w:eastAsia="en-US" w:bidi="en-US"/>
        </w:rPr>
        <w:t xml:space="preserve"> st</w:t>
      </w:r>
      <w:r w:rsidR="00E263D9">
        <w:t xml:space="preserve">ředa </w:t>
      </w:r>
      <w:r w:rsidR="00E263D9">
        <w:rPr>
          <w:lang w:val="en-US" w:eastAsia="en-US" w:bidi="en-US"/>
        </w:rPr>
        <w:t>31.</w:t>
      </w:r>
      <w:r w:rsidR="00E263D9">
        <w:t xml:space="preserve"> března 2021 12:17</w:t>
      </w:r>
    </w:p>
    <w:p w:rsidR="004D7A40" w:rsidRDefault="00E263D9">
      <w:pPr>
        <w:pStyle w:val="Zkladntext30"/>
        <w:shd w:val="clear" w:color="auto" w:fill="auto"/>
      </w:pPr>
      <w:r>
        <w:rPr>
          <w:rStyle w:val="85CC770F-5D4F-4E5B-8F64-BE06383A3BCE"/>
        </w:rPr>
        <w:t>.................</w:t>
      </w:r>
      <w:r>
        <w:rPr>
          <w:rStyle w:val="298C03E7-1015-4B6D-98A0-F9680603D4FE"/>
        </w:rPr>
        <w:t>.....</w:t>
      </w:r>
      <w:r>
        <w:rPr>
          <w:rStyle w:val="40C5E14F-405A-449D-9D72-A4744E17F47B"/>
          <w:lang w:val="cs-CZ" w:eastAsia="cs-CZ" w:bidi="cs-CZ"/>
        </w:rPr>
        <w:t>​</w:t>
      </w:r>
      <w:r>
        <w:rPr>
          <w:rStyle w:val="298C03E7-1015-4B6D-98A0-F9680603D4FE"/>
        </w:rPr>
        <w:t>......</w:t>
      </w:r>
      <w:r>
        <w:rPr>
          <w:rStyle w:val="231556D7-A777-43D4-99FA-F1EE88E2EC5E"/>
        </w:rPr>
        <w:t>..........</w:t>
      </w:r>
    </w:p>
    <w:p w:rsidR="004D7A40" w:rsidRDefault="00E263D9">
      <w:pPr>
        <w:pStyle w:val="Zkladntext30"/>
        <w:shd w:val="clear" w:color="auto" w:fill="auto"/>
        <w:sectPr w:rsidR="004D7A40">
          <w:type w:val="continuous"/>
          <w:pgSz w:w="11900" w:h="16840"/>
          <w:pgMar w:top="1034" w:right="2429" w:bottom="2067" w:left="4525" w:header="0" w:footer="3" w:gutter="0"/>
          <w:cols w:space="720"/>
          <w:noEndnote/>
          <w:docGrid w:linePitch="360"/>
        </w:sectPr>
      </w:pPr>
      <w:r>
        <w:t>Re: objednávka úklidových prací - 2.čtvrtletí 2021</w:t>
      </w:r>
    </w:p>
    <w:p w:rsidR="004D7A40" w:rsidRDefault="004D7A40">
      <w:pPr>
        <w:spacing w:line="240" w:lineRule="exact"/>
        <w:rPr>
          <w:sz w:val="19"/>
          <w:szCs w:val="19"/>
        </w:rPr>
      </w:pPr>
    </w:p>
    <w:p w:rsidR="004D7A40" w:rsidRDefault="004D7A40">
      <w:pPr>
        <w:spacing w:line="240" w:lineRule="exact"/>
        <w:rPr>
          <w:sz w:val="19"/>
          <w:szCs w:val="19"/>
        </w:rPr>
      </w:pPr>
    </w:p>
    <w:p w:rsidR="004D7A40" w:rsidRDefault="004D7A40">
      <w:pPr>
        <w:rPr>
          <w:sz w:val="2"/>
          <w:szCs w:val="2"/>
        </w:rPr>
        <w:sectPr w:rsidR="004D7A40">
          <w:type w:val="continuous"/>
          <w:pgSz w:w="11900" w:h="16840"/>
          <w:pgMar w:top="1034" w:right="0" w:bottom="1034" w:left="0" w:header="0" w:footer="3" w:gutter="0"/>
          <w:cols w:space="720"/>
          <w:noEndnote/>
          <w:docGrid w:linePitch="360"/>
        </w:sectPr>
      </w:pPr>
    </w:p>
    <w:p w:rsidR="004D7A40" w:rsidRDefault="00E263D9">
      <w:pPr>
        <w:pStyle w:val="Zkladntext20"/>
        <w:shd w:val="clear" w:color="auto" w:fill="auto"/>
        <w:spacing w:after="0" w:line="240" w:lineRule="exact"/>
      </w:pPr>
      <w:r>
        <w:t>Dobrý den,</w:t>
      </w:r>
    </w:p>
    <w:p w:rsidR="004D7A40" w:rsidRDefault="00E263D9">
      <w:pPr>
        <w:pStyle w:val="Zkladntext20"/>
        <w:shd w:val="clear" w:color="auto" w:fill="auto"/>
        <w:spacing w:after="829" w:line="240" w:lineRule="exact"/>
      </w:pPr>
      <w:r>
        <w:t>potvrzuji přijetí objednávky. Předpokládaná hodnota je 3.255.336,71 Kč.</w:t>
      </w:r>
    </w:p>
    <w:p w:rsidR="004D7A40" w:rsidRDefault="00E263D9">
      <w:pPr>
        <w:pStyle w:val="Zkladntext20"/>
        <w:shd w:val="clear" w:color="auto" w:fill="auto"/>
        <w:spacing w:after="242" w:line="240" w:lineRule="exact"/>
      </w:pPr>
      <w:r>
        <w:t>S přáním krásného dne</w:t>
      </w:r>
    </w:p>
    <w:p w:rsidR="004D7A40" w:rsidRDefault="00E263D9">
      <w:pPr>
        <w:pStyle w:val="Zkladntext20"/>
        <w:shd w:val="clear" w:color="auto" w:fill="auto"/>
        <w:spacing w:after="807" w:line="274" w:lineRule="exact"/>
      </w:pPr>
      <w:r>
        <w:rPr>
          <w:rStyle w:val="E93E1B92-E944-42BE-A361-147309490D80"/>
        </w:rPr>
        <w:t>.</w:t>
      </w:r>
      <w:r>
        <w:rPr>
          <w:rStyle w:val="65718BA7-51D5-4B2B-B0F7-117F59E4E332"/>
        </w:rPr>
        <w:t>.</w:t>
      </w:r>
      <w:r>
        <w:rPr>
          <w:rStyle w:val="3F8D172E-DEFC-4A6A-9E80-012B854276C1"/>
        </w:rPr>
        <w:t>...........</w:t>
      </w:r>
      <w:r>
        <w:rPr>
          <w:rStyle w:val="E19BEBC8-0471-4A0F-931D-2F7EE0BE2D01"/>
        </w:rPr>
        <w:t>..</w:t>
      </w:r>
      <w:r>
        <w:rPr>
          <w:rStyle w:val="2D925C57-CC2E-4109-B55B-B08F6AD5D260"/>
        </w:rPr>
        <w:t>​..............</w:t>
      </w:r>
      <w:r>
        <w:rPr>
          <w:rStyle w:val="D07FF780-6F0F-4123-9A26-246BB0F80C5A"/>
        </w:rPr>
        <w:t>.....</w:t>
      </w:r>
      <w:r>
        <w:t xml:space="preserve"> Finanční účetní - fakturantka INEX Česká republika, s.r.o. Neumannova 11,412 01 Litoměřice </w:t>
      </w:r>
      <w:r>
        <w:rPr>
          <w:rStyle w:val="311A1A0E-1A4A-4F13-AC48-E5CF2A82F9A9"/>
        </w:rPr>
        <w:t>..</w:t>
      </w:r>
      <w:r>
        <w:rPr>
          <w:rStyle w:val="F1B0B6FC-B016-4637-A679-FA175E88793A"/>
        </w:rPr>
        <w:t>.</w:t>
      </w:r>
      <w:r>
        <w:rPr>
          <w:rStyle w:val="16A85774-0465-4A9C-8654-C1D6A573F1B7"/>
        </w:rPr>
        <w:t>​</w:t>
      </w:r>
      <w:r>
        <w:rPr>
          <w:rStyle w:val="352F909C-9AF3-47FE-87C4-983F0F65199C"/>
        </w:rPr>
        <w:t>....</w:t>
      </w:r>
      <w:r>
        <w:rPr>
          <w:rStyle w:val="311A1A0E-1A4A-4F13-AC48-E5CF2A82F9A9"/>
        </w:rPr>
        <w:t>....</w:t>
      </w:r>
      <w:r>
        <w:rPr>
          <w:rStyle w:val="352F909C-9AF3-47FE-87C4-983F0F65199C"/>
        </w:rPr>
        <w:t>.......................</w:t>
      </w:r>
      <w:r>
        <w:rPr>
          <w:rStyle w:val="352F909C-9AF3-47FE-87C4-983F0F65199C"/>
        </w:rPr>
        <w:t>.......................</w:t>
      </w:r>
      <w:r>
        <w:rPr>
          <w:rStyle w:val="311A1A0E-1A4A-4F13-AC48-E5CF2A82F9A9"/>
        </w:rPr>
        <w:t>.....</w:t>
      </w:r>
      <w:r>
        <w:rPr>
          <w:rStyle w:val="16A85774-0465-4A9C-8654-C1D6A573F1B7"/>
        </w:rPr>
        <w:t>.</w:t>
      </w:r>
      <w:r>
        <w:rPr>
          <w:rStyle w:val="Zkladntext21"/>
        </w:rPr>
        <w:t>.</w:t>
      </w:r>
      <w:r>
        <w:rPr>
          <w:rStyle w:val="D07FF780-6F0F-4123-9A26-246BB0F80C5A"/>
        </w:rPr>
        <w:t>......</w:t>
      </w:r>
      <w:r>
        <w:rPr>
          <w:rStyle w:val="3F8D172E-DEFC-4A6A-9E80-012B854276C1"/>
        </w:rPr>
        <w:t>.</w:t>
      </w:r>
      <w:r>
        <w:rPr>
          <w:rStyle w:val="2D925C57-CC2E-4109-B55B-B08F6AD5D260"/>
        </w:rPr>
        <w:t>​.......​.......​.......</w:t>
      </w:r>
      <w:r>
        <w:rPr>
          <w:shd w:val="clear" w:color="auto" w:fill="FFFFFF"/>
        </w:rPr>
        <w:t>.</w:t>
      </w:r>
      <w:r>
        <w:rPr>
          <w:rStyle w:val="3F8D172E-DEFC-4A6A-9E80-012B854276C1"/>
        </w:rPr>
        <w:t>.......</w:t>
      </w:r>
      <w:r>
        <w:rPr>
          <w:rStyle w:val="2D925C57-CC2E-4109-B55B-B08F6AD5D260"/>
        </w:rPr>
        <w:t>​.......​.......​.......</w:t>
      </w:r>
      <w:r>
        <w:rPr>
          <w:shd w:val="clear" w:color="auto" w:fill="FFFFFF"/>
        </w:rPr>
        <w:t>.</w:t>
      </w:r>
      <w:r>
        <w:rPr>
          <w:rStyle w:val="3F8D172E-DEFC-4A6A-9E80-012B854276C1"/>
        </w:rPr>
        <w:t>........</w:t>
      </w:r>
      <w:r>
        <w:rPr>
          <w:rStyle w:val="E19BEBC8-0471-4A0F-931D-2F7EE0BE2D01"/>
        </w:rPr>
        <w:t>...</w:t>
      </w:r>
      <w:r>
        <w:rPr>
          <w:rStyle w:val="2D925C57-CC2E-4109-B55B-B08F6AD5D260"/>
        </w:rPr>
        <w:t>​.......​.......​......</w:t>
      </w:r>
    </w:p>
    <w:p w:rsidR="004D7A40" w:rsidRDefault="00E263D9">
      <w:pPr>
        <w:pStyle w:val="Zkladntext20"/>
        <w:shd w:val="clear" w:color="auto" w:fill="auto"/>
        <w:spacing w:after="506" w:line="240" w:lineRule="exact"/>
      </w:pPr>
      <w:r>
        <w:t>Opravdu potřebujete vytisknout tento dokument? Myslete na životní prostředí.</w:t>
      </w:r>
    </w:p>
    <w:p w:rsidR="004D7A40" w:rsidRDefault="00E263D9">
      <w:pPr>
        <w:pStyle w:val="Zkladntext20"/>
        <w:shd w:val="clear" w:color="auto" w:fill="auto"/>
        <w:spacing w:after="327" w:line="274" w:lineRule="exact"/>
      </w:pPr>
      <w:r>
        <w:t xml:space="preserve">út 30. 3. 2021 v 11:21 odesílatel </w:t>
      </w:r>
      <w:r>
        <w:rPr>
          <w:rStyle w:val="3F8D172E-DEFC-4A6A-9E80-012B854276C1"/>
        </w:rPr>
        <w:t>......</w:t>
      </w:r>
      <w:r>
        <w:rPr>
          <w:rStyle w:val="E19BEBC8-0471-4A0F-931D-2F7EE0BE2D01"/>
        </w:rPr>
        <w:t>............</w:t>
      </w:r>
      <w:r>
        <w:rPr>
          <w:rStyle w:val="2D925C57-CC2E-4109-B55B-B08F6AD5D260"/>
        </w:rPr>
        <w:t>​</w:t>
      </w:r>
      <w:r>
        <w:rPr>
          <w:rStyle w:val="E19BEBC8-0471-4A0F-931D-2F7EE0BE2D01"/>
        </w:rPr>
        <w:t>........</w:t>
      </w:r>
      <w:r>
        <w:rPr>
          <w:rStyle w:val="296ED325-31DB-44A3-844F-06F0260BCF5C"/>
        </w:rPr>
        <w:t>......</w:t>
      </w:r>
      <w:r>
        <w:rPr>
          <w:rStyle w:val="2D925C57-CC2E-4109-B55B-B08F6AD5D260"/>
        </w:rPr>
        <w:t>​</w:t>
      </w:r>
      <w:r>
        <w:rPr>
          <w:rStyle w:val="65718BA7-51D5-4B2B-B0F7-117F59E4E332"/>
        </w:rPr>
        <w:t>.</w:t>
      </w:r>
      <w:r>
        <w:rPr>
          <w:rStyle w:val="A5A57D5C-A62F-4408-82C8-29BF29D92E72"/>
        </w:rPr>
        <w:t>.</w:t>
      </w:r>
      <w:r>
        <w:rPr>
          <w:rStyle w:val="16A85774-0465-4A9C-8654-C1D6A573F1B7"/>
        </w:rPr>
        <w:t>........................</w:t>
      </w:r>
      <w:r>
        <w:rPr>
          <w:rStyle w:val="352F909C-9AF3-47FE-87C4-983F0F65199C"/>
        </w:rPr>
        <w:t>.........................</w:t>
      </w:r>
      <w:r>
        <w:rPr>
          <w:rStyle w:val="65718BA7-51D5-4B2B-B0F7-117F59E4E332"/>
        </w:rPr>
        <w:t>.</w:t>
      </w:r>
      <w:r>
        <w:rPr>
          <w:rStyle w:val="A5A57D5C-A62F-4408-82C8-29BF29D92E72"/>
        </w:rPr>
        <w:t>.</w:t>
      </w:r>
      <w:r>
        <w:rPr>
          <w:rStyle w:val="Zkladntext22"/>
        </w:rPr>
        <w:t xml:space="preserve"> </w:t>
      </w:r>
      <w:r>
        <w:t>napsal:</w:t>
      </w:r>
    </w:p>
    <w:p w:rsidR="004D7A40" w:rsidRDefault="00E263D9">
      <w:pPr>
        <w:pStyle w:val="Zkladntext20"/>
        <w:shd w:val="clear" w:color="auto" w:fill="auto"/>
        <w:spacing w:after="206" w:line="240" w:lineRule="exact"/>
      </w:pPr>
      <w:r>
        <w:t>Dobrý den,</w:t>
      </w:r>
    </w:p>
    <w:p w:rsidR="004D7A40" w:rsidRDefault="00E263D9">
      <w:pPr>
        <w:pStyle w:val="Zkladntext20"/>
        <w:shd w:val="clear" w:color="auto" w:fill="auto"/>
        <w:spacing w:after="327" w:line="274" w:lineRule="exact"/>
      </w:pPr>
      <w:r>
        <w:t>dle Rámcové dohody o poskytování úklidových služeb č. 0932/17 objednáváme úklid prostor UPa na období 1.4.2021 - 30.6.2021, a to běžné úklidové služby a žu</w:t>
      </w:r>
      <w:r>
        <w:t>mální službu dle RD - budova TA, EA, R, G, garáže a sklady, EC, DA výšková budova a vstupní hala, DC, DB posluchárny a patrový přístavek, EB VAP, UK, UA, HB, HC, HA - a práce lx ročně zahrnuté v ceně dle specifikace úklidu na vybraných dohodnutých budovách</w:t>
      </w:r>
      <w:r>
        <w:t xml:space="preserve"> - celoplošné čištění podlah (PVC) včetně nanesení voskového přípravku + čištění koberců a čalouněného nábytku (dle dohody). Dále objednáváme mytí oken (postupně po budovách dle dohody) a mytí skel recepcí.</w:t>
      </w:r>
    </w:p>
    <w:p w:rsidR="004D7A40" w:rsidRDefault="00E263D9">
      <w:pPr>
        <w:pStyle w:val="Zkladntext20"/>
        <w:shd w:val="clear" w:color="auto" w:fill="auto"/>
        <w:spacing w:after="582" w:line="240" w:lineRule="exact"/>
      </w:pPr>
      <w:r>
        <w:t>Prosím o potvrzení přijetí objednávky.</w:t>
      </w:r>
    </w:p>
    <w:p w:rsidR="004D7A40" w:rsidRDefault="00E263D9">
      <w:pPr>
        <w:pStyle w:val="Zkladntext20"/>
        <w:shd w:val="clear" w:color="auto" w:fill="auto"/>
        <w:spacing w:after="0" w:line="554" w:lineRule="exact"/>
      </w:pPr>
      <w:r>
        <w:t>Objednatel: Univerzita Pardubice Poskytovatel: INEX Česká republika, s.r.o.</w:t>
      </w:r>
    </w:p>
    <w:sectPr w:rsidR="004D7A40">
      <w:type w:val="continuous"/>
      <w:pgSz w:w="11900" w:h="16840"/>
      <w:pgMar w:top="1034" w:right="1860" w:bottom="1034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D9" w:rsidRDefault="00E263D9">
      <w:r>
        <w:separator/>
      </w:r>
    </w:p>
  </w:endnote>
  <w:endnote w:type="continuationSeparator" w:id="0">
    <w:p w:rsidR="00E263D9" w:rsidRDefault="00E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A40" w:rsidRDefault="00A141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10101580</wp:posOffset>
              </wp:positionV>
              <wp:extent cx="54610" cy="123825"/>
              <wp:effectExtent l="254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A40" w:rsidRDefault="00E263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45pt;margin-top:795.4pt;width:4.3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cxpg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" filled="f" stroked="f">
              <v:textbox style="mso-fit-shape-to-text:t" inset="0,0,0,0">
                <w:txbxContent>
                  <w:p w:rsidR="004D7A40" w:rsidRDefault="00E263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D9" w:rsidRDefault="00E263D9"/>
  </w:footnote>
  <w:footnote w:type="continuationSeparator" w:id="0">
    <w:p w:rsidR="00E263D9" w:rsidRDefault="00E263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0"/>
    <w:rsid w:val="004D7A40"/>
    <w:rsid w:val="00A1414E"/>
    <w:rsid w:val="00E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00D7FC-6F14-4A53-833D-96A3FDED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2C2418D-0417-49C4-AE2C-F4F355EC7F64">
    <w:name w:val="{42C2418D-0417-49C4-AE2C-F4F355EC7F64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34CA2924-A83B-4DD2-9386-65A0248E70FB">
    <w:name w:val="{34CA2924-A83B-4DD2-9386-65A0248E70FB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C62BFB2B-B7F4-4FE9-B018-11E794762114">
    <w:name w:val="{C62BFB2B-B7F4-4FE9-B018-11E794762114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1AB54C96-C415-4537-B7DD-595646C04C33">
    <w:name w:val="{1AB54C96-C415-4537-B7DD-595646C04C33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C5E14F-405A-449D-9D72-A4744E17F47B">
    <w:name w:val="{40C5E14F-405A-449D-9D72-A4744E17F47B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000000"/>
      <w:lang w:val="en-US" w:eastAsia="en-US" w:bidi="en-US"/>
    </w:rPr>
  </w:style>
  <w:style w:type="character" w:customStyle="1" w:styleId="85CC770F-5D4F-4E5B-8F64-BE06383A3BCE">
    <w:name w:val="{85CC770F-5D4F-4E5B-8F64-BE06383A3BCE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298C03E7-1015-4B6D-98A0-F9680603D4FE">
    <w:name w:val="{298C03E7-1015-4B6D-98A0-F9680603D4FE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231556D7-A777-43D4-99FA-F1EE88E2EC5E">
    <w:name w:val="{231556D7-A777-43D4-99FA-F1EE88E2EC5E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93E1B92-E944-42BE-A361-147309490D80">
    <w:name w:val="{E93E1B92-E944-42BE-A361-147309490D8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5718BA7-51D5-4B2B-B0F7-117F59E4E332">
    <w:name w:val="{65718BA7-51D5-4B2B-B0F7-117F59E4E33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3F8D172E-DEFC-4A6A-9E80-012B854276C1">
    <w:name w:val="{3F8D172E-DEFC-4A6A-9E80-012B854276C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E19BEBC8-0471-4A0F-931D-2F7EE0BE2D01">
    <w:name w:val="{E19BEBC8-0471-4A0F-931D-2F7EE0BE2D0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D925C57-CC2E-4109-B55B-B08F6AD5D260">
    <w:name w:val="{2D925C57-CC2E-4109-B55B-B08F6AD5D26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07FF780-6F0F-4123-9A26-246BB0F80C5A">
    <w:name w:val="{D07FF780-6F0F-4123-9A26-246BB0F80C5A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311A1A0E-1A4A-4F13-AC48-E5CF2A82F9A9">
    <w:name w:val="{311A1A0E-1A4A-4F13-AC48-E5CF2A82F9A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F1B0B6FC-B016-4637-A679-FA175E88793A">
    <w:name w:val="{F1B0B6FC-B016-4637-A679-FA175E88793A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16A85774-0465-4A9C-8654-C1D6A573F1B7">
    <w:name w:val="{16A85774-0465-4A9C-8654-C1D6A573F1B7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352F909C-9AF3-47FE-87C4-983F0F65199C">
    <w:name w:val="{352F909C-9AF3-47FE-87C4-983F0F65199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4D7F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296ED325-31DB-44A3-844F-06F0260BCF5C">
    <w:name w:val="{296ED325-31DB-44A3-844F-06F0260BCF5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A5A57D5C-A62F-4408-82C8-29BF29D92E72">
    <w:name w:val="{A5A57D5C-A62F-4408-82C8-29BF29D92E7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3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Michalu Alice</dc:creator>
  <cp:lastModifiedBy>Michalu Alice</cp:lastModifiedBy>
  <cp:revision>1</cp:revision>
  <dcterms:created xsi:type="dcterms:W3CDTF">2021-04-12T06:13:00Z</dcterms:created>
  <dcterms:modified xsi:type="dcterms:W3CDTF">2021-04-12T06:14:00Z</dcterms:modified>
</cp:coreProperties>
</file>